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57" w:rsidRPr="00A519BC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t>GENEL BİLGİLER</w:t>
      </w:r>
    </w:p>
    <w:p w:rsidR="006E3057" w:rsidRPr="00A519BC" w:rsidRDefault="006E3057" w:rsidP="006E3057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077"/>
        <w:gridCol w:w="4990"/>
      </w:tblGrid>
      <w:tr w:rsidR="006E3057" w:rsidRPr="00A519BC" w:rsidTr="006E3057">
        <w:tc>
          <w:tcPr>
            <w:tcW w:w="9067" w:type="dxa"/>
            <w:gridSpan w:val="2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ARAŞTIRMA FAALİYETİ / PROJENİN</w:t>
            </w:r>
          </w:p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E3057">
        <w:tc>
          <w:tcPr>
            <w:tcW w:w="4077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Kaynağı (AB, TÜBİTAK vb.)</w:t>
            </w:r>
          </w:p>
        </w:tc>
        <w:tc>
          <w:tcPr>
            <w:tcW w:w="4990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E3057">
        <w:tc>
          <w:tcPr>
            <w:tcW w:w="4077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Proje Numarası (varsa)</w:t>
            </w:r>
          </w:p>
        </w:tc>
        <w:tc>
          <w:tcPr>
            <w:tcW w:w="4990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E3057">
        <w:tc>
          <w:tcPr>
            <w:tcW w:w="4077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Başlığı</w:t>
            </w:r>
          </w:p>
        </w:tc>
        <w:tc>
          <w:tcPr>
            <w:tcW w:w="4990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E3057">
        <w:tc>
          <w:tcPr>
            <w:tcW w:w="4077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Bütçesi</w:t>
            </w:r>
          </w:p>
        </w:tc>
        <w:tc>
          <w:tcPr>
            <w:tcW w:w="4990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E3057">
        <w:tc>
          <w:tcPr>
            <w:tcW w:w="4077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Süresi</w:t>
            </w:r>
          </w:p>
        </w:tc>
        <w:tc>
          <w:tcPr>
            <w:tcW w:w="4990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E3057">
        <w:tc>
          <w:tcPr>
            <w:tcW w:w="4077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Başlangıç Tarihi</w:t>
            </w:r>
          </w:p>
        </w:tc>
        <w:tc>
          <w:tcPr>
            <w:tcW w:w="4990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E3057">
        <w:tc>
          <w:tcPr>
            <w:tcW w:w="4077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Bitiş Tarihi</w:t>
            </w:r>
          </w:p>
        </w:tc>
        <w:tc>
          <w:tcPr>
            <w:tcW w:w="4990" w:type="dxa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E3057" w:rsidRPr="00A519BC" w:rsidRDefault="006E3057" w:rsidP="006E3057">
      <w:pPr>
        <w:rPr>
          <w:rFonts w:ascii="Times New Roman" w:hAnsi="Times New Roman" w:cs="Times New Roman"/>
          <w:b/>
          <w:sz w:val="22"/>
          <w:szCs w:val="22"/>
        </w:rPr>
      </w:pPr>
    </w:p>
    <w:p w:rsidR="006E3057" w:rsidRPr="00A519BC" w:rsidRDefault="006E3057" w:rsidP="006E3057">
      <w:pPr>
        <w:rPr>
          <w:rFonts w:ascii="Times New Roman" w:hAnsi="Times New Roman" w:cs="Times New Roman"/>
          <w:b/>
          <w:sz w:val="22"/>
          <w:szCs w:val="22"/>
        </w:rPr>
      </w:pPr>
    </w:p>
    <w:p w:rsidR="006E3057" w:rsidRPr="00A519BC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t>DİCLE ÜNİVERSİTESİNDEN BEKLENEN KATKI</w:t>
      </w:r>
    </w:p>
    <w:p w:rsidR="006E3057" w:rsidRPr="00A519BC" w:rsidRDefault="006E3057" w:rsidP="006E3057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03"/>
        <w:gridCol w:w="3836"/>
        <w:gridCol w:w="2626"/>
      </w:tblGrid>
      <w:tr w:rsidR="006E3057" w:rsidRPr="00A519BC" w:rsidTr="006462F7">
        <w:tc>
          <w:tcPr>
            <w:tcW w:w="2689" w:type="dxa"/>
            <w:gridSpan w:val="2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7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Ayrıntılı olarak açıklayınız. (Laboratuvar ismi, talep edilen malzemenin nitelik ve niceliği vb.)</w:t>
            </w:r>
          </w:p>
        </w:tc>
        <w:tc>
          <w:tcPr>
            <w:tcW w:w="2810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İlgili birim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amirinin</w:t>
            </w: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onayı</w:t>
            </w:r>
          </w:p>
        </w:tc>
      </w:tr>
      <w:tr w:rsidR="006E3057" w:rsidRPr="00A519BC" w:rsidTr="006462F7">
        <w:tc>
          <w:tcPr>
            <w:tcW w:w="2265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Ofis</w:t>
            </w:r>
          </w:p>
        </w:tc>
        <w:tc>
          <w:tcPr>
            <w:tcW w:w="424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BF5627" wp14:editId="535913A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91440</wp:posOffset>
                      </wp:positionV>
                      <wp:extent cx="156210" cy="132080"/>
                      <wp:effectExtent l="0" t="0" r="21590" b="20320"/>
                      <wp:wrapNone/>
                      <wp:docPr id="49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6E8A" id="Dikdörtgen 1" o:spid="_x0000_s1026" style="position:absolute;margin-left:-.25pt;margin-top:7.2pt;width:12.3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RBiwIAAC8FAAAOAAAAZHJzL2Uyb0RvYy54bWysVEtu2zAQ3RfoHQjuG1munSZC5MCI4aKA&#10;kQZIiqwnFGkR4a8kbdk9WC/Qi3VIyYnzWRXlguBwhvN584YXlzutyJb7IK2paXkyooQbZhtp1jX9&#10;cbf8dEZJiGAaUNbwmu55oJezjx8uOlfxsW2targn6MSEqnM1bWN0VVEE1nIN4cQ6blAprNcQUfTr&#10;ovHQoXetivFodFp01jfOW8ZDwNtFr6Sz7F8IzuJ3IQKPRNUUc4t593l/SHsxu4Bq7cG1kg1pwD9k&#10;oUEaDPrkagERyMbLN660ZN4GK+IJs7qwQkjGcw1YTTl6Vc1tC47nWhCc4J5gCv/PLbve3ngim5pO&#10;zikxoLFHC/nY/Pnt45obUiaEOhcqNLx1Nz7VGNzKsseAiuKFJglhsNkJr5MtVkh2Ge79E9x8FwnD&#10;y3J6Oi6xKQxV5efx6Cy3o4Dq8Nj5EL9yq0k61NRjNzPIsF2FmMJDdTDJeVklm6VUKgv7cKU82QI2&#10;HvnS2I4SBSHiZU2XeaXS0EU4fqYM6Wp6Ph1PMS9AQgoFEY/aIUTBrCkBtUams+hzKi8ehzcx77DW&#10;o7ijvN6Lm+pYQGj7hLPXnptaRhwQJXVNz45fK5Oq5JniAxrP+KfTg2322Fpve84Hx5YSg6wQgxvw&#10;SHJEHgc3fsdNKItV2+FESWv9r/fukz1yD7WUdDg0CMnPDXiOJX4zyMrzcjJJU5aFyfTLGAV/rHk4&#10;1piNvrLYnhK/CMfyMdlHdTgKb/U9zvc8RUUVGIaxe/AH4Sr2w4w/BOPzeTbDyXIQV+bWseQ84ZTg&#10;vdvdg3cDlyI25toeBgyqV5TqbdNLY+ebaIXMfHvGdeA+TmXm0PCDpLE/lrPV8z83+wsAAP//AwBQ&#10;SwMEFAAGAAgAAAAhADBA73/aAAAABgEAAA8AAABkcnMvZG93bnJldi54bWxMjktPg0AUhfcm/ofJ&#10;NXHXDkXqAxmaxsali4K6voUrkDJ3CDOl6K/3urLL88g5X7aZba8mGn3n2MBqGYEirlzdcWPgvXxd&#10;PILyAbnG3jEZ+CYPm/z6KsO0dmfe01SERskI+xQNtCEMqda+asmiX7qBWLIvN1oMIsdG1yOeZdz2&#10;Oo6ie22xY3locaCXlqpjcbIG9FszfW53xUPhyv2T/4jLHR5/jLm9mbfPoALN4b8Mf/iCDrkwHdyJ&#10;a696A4u1FMVOElASx8kK1MHA3ToGnWf6Ej//BQAA//8DAFBLAQItABQABgAIAAAAIQC2gziS/gAA&#10;AOEBAAATAAAAAAAAAAAAAAAAAAAAAABbQ29udGVudF9UeXBlc10ueG1sUEsBAi0AFAAGAAgAAAAh&#10;ADj9If/WAAAAlAEAAAsAAAAAAAAAAAAAAAAALwEAAF9yZWxzLy5yZWxzUEsBAi0AFAAGAAgAAAAh&#10;AAemZEGLAgAALwUAAA4AAAAAAAAAAAAAAAAALgIAAGRycy9lMm9Eb2MueG1sUEsBAi0AFAAGAAgA&#10;AAAhADBA73/aAAAABgEAAA8AAAAAAAAAAAAAAAAA5QQAAGRycy9kb3ducmV2LnhtbFBLBQYAAAAA&#10;BAAEAPMAAADsBQAAAAA=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462F7">
        <w:tc>
          <w:tcPr>
            <w:tcW w:w="2265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Ofis Malzemeleri</w:t>
            </w:r>
          </w:p>
        </w:tc>
        <w:tc>
          <w:tcPr>
            <w:tcW w:w="424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490EB" wp14:editId="16483C4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86995</wp:posOffset>
                      </wp:positionV>
                      <wp:extent cx="156210" cy="132080"/>
                      <wp:effectExtent l="0" t="0" r="21590" b="20320"/>
                      <wp:wrapNone/>
                      <wp:docPr id="48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C1A46" id="Dikdörtgen 6" o:spid="_x0000_s1026" style="position:absolute;margin-left:-.25pt;margin-top:6.85pt;width:12.3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SviwIAAC8FAAAOAAAAZHJzL2Uyb0RvYy54bWysVEtu2zAQ3RfoHQjuG1munSZC5MCI4aKA&#10;kQZIiqwnFGkR4a8kbdk9WC/Qi3VIyYnzWRXlguBwhvN584YXlzutyJb7IK2paXkyooQbZhtp1jX9&#10;cbf8dEZJiGAaUNbwmu55oJezjx8uOlfxsW2targn6MSEqnM1bWN0VVEE1nIN4cQ6blAprNcQUfTr&#10;ovHQoXetivFodFp01jfOW8ZDwNtFr6Sz7F8IzuJ3IQKPRNUUc4t593l/SHsxu4Bq7cG1kg1pwD9k&#10;oUEaDPrkagERyMbLN660ZN4GK+IJs7qwQkjGcw1YTTl6Vc1tC47nWhCc4J5gCv/PLbve3ngim5pO&#10;sFMGNPZoIR+bP799XHNDThNCnQsVGt66G59qDG5l2WNARfFCk4Qw2OyE18kWKyS7DPf+CW6+i4Th&#10;ZTk9HZfYFIaq8vN4dJbbUUB1eOx8iF+51SQdauqxmxlk2K5CTOGhOpjkvKySzVIqlYV9uFKebAEb&#10;j3xpbEeJghDxsqbLvFJp6CIcP1OGdDU9n46nmBcgIYWCiEftEKJg1pSAWiPTWfQ5lRePw5uYd1jr&#10;UdxRXu/FTXUsILR9wtlrz00tIw6IkrqmZ8evlUlV8kzxAY1n/NPpwTZ7bK23PeeDY0uJQVaIwQ14&#10;JDkij4Mbv+MmlMWq7XCipLX+13v3yR65h1pKOhwahOTnBjzHEr8ZZOV5OZmkKcvCZPpljII/1jwc&#10;a8xGX1lsT4lfhGP5mOyjOhyFt/oe53ueoqIKDMPYPfiDcBX7YcYfgvH5PJvhZDmIK3PrWHKecErw&#10;3u3uwbuBSxEbc20PAwbVK0r1tumlsfNNtEJmvj3jOnAfpzJzaPhB0tgfy9nq+Z+b/QUAAP//AwBQ&#10;SwMEFAAGAAgAAAAhAE3t1YfaAAAABgEAAA8AAABkcnMvZG93bnJldi54bWxMjk9Pg0AQxe8mfofN&#10;mHhrl9LWKrI0jY1HDwX1PIURSNlZwm4p+ukdT/b4/uS9X7qdbKdGGnzr2MBiHoEiLl3Vcm3gvXid&#10;PYLyAbnCzjEZ+CYP2+z2JsWkchc+0JiHWskI+wQNNCH0ida+bMiin7ueWLIvN1gMIodaVwNeZNx2&#10;Oo6iB22xZXlosKeXhspTfrYG9Fs9fu72+SZ3xeHJf8TFHk8/xtzfTbtnUIGm8F+GP3xBh0yYju7M&#10;lVedgdlaimIvN6AkjlcLUEcDy9UadJbqa/zsFwAA//8DAFBLAQItABQABgAIAAAAIQC2gziS/gAA&#10;AOEBAAATAAAAAAAAAAAAAAAAAAAAAABbQ29udGVudF9UeXBlc10ueG1sUEsBAi0AFAAGAAgAAAAh&#10;ADj9If/WAAAAlAEAAAsAAAAAAAAAAAAAAAAALwEAAF9yZWxzLy5yZWxzUEsBAi0AFAAGAAgAAAAh&#10;AAX6ZK+LAgAALwUAAA4AAAAAAAAAAAAAAAAALgIAAGRycy9lMm9Eb2MueG1sUEsBAi0AFAAGAAgA&#10;AAAhAE3t1YfaAAAABgEAAA8AAAAAAAAAAAAAAAAA5QQAAGRycy9kb3ducmV2LnhtbFBLBQYAAAAA&#10;BAAEAPMAAADsBQAAAAA=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462F7">
        <w:tc>
          <w:tcPr>
            <w:tcW w:w="2265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Bilgisayar</w:t>
            </w:r>
          </w:p>
        </w:tc>
        <w:tc>
          <w:tcPr>
            <w:tcW w:w="424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D060B" wp14:editId="7C1DD2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92075</wp:posOffset>
                      </wp:positionV>
                      <wp:extent cx="156210" cy="132080"/>
                      <wp:effectExtent l="0" t="0" r="21590" b="20320"/>
                      <wp:wrapNone/>
                      <wp:docPr id="4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E973B" id="Dikdörtgen 7" o:spid="_x0000_s1026" style="position:absolute;margin-left:-.25pt;margin-top:7.25pt;width:12.3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kejAIAAC8FAAAOAAAAZHJzL2Uyb0RvYy54bWysVEtu2zAQ3RfoHQjuG1munThC5MCw4aKA&#10;kRhIiqwnFGUR4a8kbdk9WC/Qi3VIyYnzWRXlguBwhvN584ZX13slyY47L4wuaX42oIRrZiqhNyX9&#10;cb/8MqHEB9AVSKN5SQ/c0+vp509XrS340DRGVtwRdKJ90dqSNiHYIss8a7gCf2Ys16isjVMQUHSb&#10;rHLQoncls+FgcJ61xlXWGca9x9tFp6TT5L+uOQu3de15ILKkmFtIu0v7Y9yz6RUUGwe2EaxPA/4h&#10;CwVCY9BnVwsIQLZOvHOlBHPGmzqcMaMyU9eC8VQDVpMP3lRz14DlqRYEx9tnmPz/c8tudmtHRFXS&#10;0QUlGhT2aCGeqj+/XdhwTS4iQq31BRre2bWLNXq7MuzJoyJ7pYmC7232tVPRFisk+wT34Rluvg+E&#10;4WU+Ph/m2BSGqvzrcDBJ7cigOD62zodv3CgSDyV12M0EMuxWPsTwUBxNUl5GimoppEzCwc+lIzvA&#10;xiNfKtNSIsEHvCzpMq1YGrrwp8+kJm1JL8fDMeYFSMhaQsCjsgiR1xtKQG6Q6Sy4lMqrx/5dzHus&#10;9STuIK2P4sY6FuCbLuHkteOmEgEHRApV0snpa6ljlTxRvEfjBf94ejTVAVvrTMd5b9lSYJAVYrAG&#10;hyRH5HFwwy1utTRYtelPlDTG/froPtoj91BLSYtDg5D83ILjWOJ3jay8zEejOGVJGI0vhii4U83j&#10;qUZv1dxge3L8IixLx2gf5PFYO6MecL5nMSqqQDOM3YHfC/PQDTP+EIzPZskMJ8tCWOk7y6LziFOE&#10;937/AM72XArYmBtzHDAo3lCqs40vtZltg6lF4tsLrj33cSoTh/ofJI79qZysXv656V8AAAD//wMA&#10;UEsDBBQABgAIAAAAIQCg15Nn2wAAAAYBAAAPAAAAZHJzL2Rvd25yZXYueG1sTI5BT4NAEIXvJv6H&#10;zZh4a5fS1iqyNI2NRw8F7XkKI5Cys4TdUvTXO5709DLvvbz50u1kOzXS4FvHBhbzCBRx6aqWawPv&#10;xevsEZQPyBV2jsnAF3nYZrc3KSaVu/KBxjzUSkbYJ2igCaFPtPZlQxb93PXEkn26wWKQc6h1NeBV&#10;xm2n4yh60BZblg8N9vTSUHnOL9aAfqvH426fb3JXHJ78R1zs8fxtzP3dtHsGFWgKf2X4xRd0yITp&#10;5C5cedUZmK2lKPZKVOJ4tQB1MrBcL0Fnqf6Pn/0AAAD//wMAUEsBAi0AFAAGAAgAAAAhALaDOJL+&#10;AAAA4QEAABMAAAAAAAAAAAAAAAAAAAAAAFtDb250ZW50X1R5cGVzXS54bWxQSwECLQAUAAYACAAA&#10;ACEAOP0h/9YAAACUAQAACwAAAAAAAAAAAAAAAAAvAQAAX3JlbHMvLnJlbHNQSwECLQAUAAYACAAA&#10;ACEAMu4JHowCAAAvBQAADgAAAAAAAAAAAAAAAAAuAgAAZHJzL2Uyb0RvYy54bWxQSwECLQAUAAYA&#10;CAAAACEAoNeTZ9sAAAAGAQAADwAAAAAAAAAAAAAAAADmBAAAZHJzL2Rvd25yZXYueG1sUEsFBgAA&#10;AAAEAAQA8wAAAO4FAAAAAA==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462F7">
        <w:tc>
          <w:tcPr>
            <w:tcW w:w="2265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Laboratuvar</w:t>
            </w:r>
          </w:p>
        </w:tc>
        <w:tc>
          <w:tcPr>
            <w:tcW w:w="424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14DDB1" wp14:editId="7E89A4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87630</wp:posOffset>
                      </wp:positionV>
                      <wp:extent cx="156210" cy="132080"/>
                      <wp:effectExtent l="0" t="0" r="21590" b="20320"/>
                      <wp:wrapNone/>
                      <wp:docPr id="46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D5937" id="Dikdörtgen 8" o:spid="_x0000_s1026" style="position:absolute;margin-left:-.25pt;margin-top:6.9pt;width:12.3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vljAIAAC8FAAAOAAAAZHJzL2Uyb0RvYy54bWysVEtu2zAQ3RfoHQjuG1munTqC5cCw4aKA&#10;kQRIiqwnFGUR4a8kbdk9WC/Qi2VIyYnzWRXlguBwhvN584bTy72SZMedF0aXND8bUMI1M5XQm5L+&#10;vFt9mVDiA+gKpNG8pAfu6eXs86dpaws+NI2RFXcEnWhftLakTQi2yDLPGq7AnxnLNSpr4xQEFN0m&#10;qxy06F3JbDgYnGetcZV1hnHv8XbZKeks+a9rzsJ1XXseiCwp5hbS7tL+EPdsNoVi48A2gvVpwD9k&#10;oUBoDPrsagkByNaJd66UYM54U4czZlRm6lownmrAavLBm2puG7A81YLgePsMk/9/btnV7sYRUZV0&#10;dE6JBoU9WorH6u8fFzZck0lEqLW+QMNbe+Nijd6uDXv0qMheaaLge5t97VS0xQrJPsF9eIab7wNh&#10;eJmPz4c5NoWhKv86HExSOzIojo+t8+E7N4rEQ0kddjOBDLu1DzE8FEeTlJeRoloJKZNw8AvpyA6w&#10;8ciXyrSUSPABL0u6SiuWhi786TOpSVvSi/FwjHkBErKWEPCoLELk9YYSkBtkOgsupfLqsX8X8w5r&#10;PYk7SOujuLGOJfimSzh57bipRMABkUKVdHL6WupYJU8U79F4wT+eHkx1wNY603HeW7YSGGSNGNyA&#10;Q5Ij8ji44Rq3Whqs2vQnShrjfn90H+2Re6ilpMWhQUh+bcFxLPGHRlZe5KNRnLIkjMbfhii4U83D&#10;qUZv1cJge3L8IixLx2gf5PFYO6Pucb7nMSqqQDOM3YHfC4vQDTP+EIzP58kMJ8tCWOtby6LziFOE&#10;925/D872XArYmCtzHDAo3lCqs40vtZlvg6lF4tsLrj33cSoTh/ofJI79qZysXv652RMAAAD//wMA&#10;UEsDBBQABgAIAAAAIQBap4/t2wAAAAYBAAAPAAAAZHJzL2Rvd25yZXYueG1sTI9BT4NAEIXvJv6H&#10;zZh4a5fS2iqyNI2NRw8F7XkKI5Cys4TdUvTXO570+Oa9vPdNup1sp0YafOvYwGIegSIuXdVybeC9&#10;eJ09gvIBucLOMRn4Ig/b7PYmxaRyVz7QmIdaSQn7BA00IfSJ1r5syKKfu55YvE83WAwih1pXA16l&#10;3HY6jqK1ttiyLDTY00tD5Tm/WAP6rR6Pu32+yV1xePIfcbHH87cx93fT7hlUoCn8heEXX9AhE6aT&#10;u3DlVWdg9iBBOS/lAbHj1QLUycBytQadpfo/fvYDAAD//wMAUEsBAi0AFAAGAAgAAAAhALaDOJL+&#10;AAAA4QEAABMAAAAAAAAAAAAAAAAAAAAAAFtDb250ZW50X1R5cGVzXS54bWxQSwECLQAUAAYACAAA&#10;ACEAOP0h/9YAAACUAQAACwAAAAAAAAAAAAAAAAAvAQAAX3JlbHMvLnJlbHNQSwECLQAUAAYACAAA&#10;ACEA5BIr5YwCAAAvBQAADgAAAAAAAAAAAAAAAAAuAgAAZHJzL2Uyb0RvYy54bWxQSwECLQAUAAYA&#10;CAAAACEAWqeP7dsAAAAGAQAADwAAAAAAAAAAAAAAAADmBAAAZHJzL2Rvd25yZXYueG1sUEsFBgAA&#10;AAAEAAQA8wAAAO4FAAAAAA==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3057" w:rsidRPr="00A519BC" w:rsidTr="006462F7">
        <w:tc>
          <w:tcPr>
            <w:tcW w:w="2265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Diğer (Tanımlayınız)</w:t>
            </w:r>
          </w:p>
        </w:tc>
        <w:tc>
          <w:tcPr>
            <w:tcW w:w="424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89A2FF" wp14:editId="183EC4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92075</wp:posOffset>
                      </wp:positionV>
                      <wp:extent cx="156210" cy="132080"/>
                      <wp:effectExtent l="0" t="0" r="21590" b="20320"/>
                      <wp:wrapNone/>
                      <wp:docPr id="45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C3F5" id="Dikdörtgen 9" o:spid="_x0000_s1026" style="position:absolute;margin-left:-.25pt;margin-top:7.25pt;width:12.3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gZiwIAAC8FAAAOAAAAZHJzL2Uyb0RvYy54bWysVEtu2zAQ3RfoHQjuG1munSZC5MCI4aKA&#10;kQZIiqwnFGkR4a8kbdk9WC/Qi3VIyYnzWRXlguBwhvN584YXlzutyJb7IK2paXkyooQbZhtp1jX9&#10;cbf8dEZJiGAaUNbwmu55oJezjx8uOlfxsW2targn6MSEqnM1bWN0VVEE1nIN4cQ6blAprNcQUfTr&#10;ovHQoXetivFodFp01jfOW8ZDwNtFr6Sz7F8IzuJ3IQKPRNUUc4t593l/SHsxu4Bq7cG1kg1pwD9k&#10;oUEaDPrkagERyMbLN660ZN4GK+IJs7qwQkjGcw1YTTl6Vc1tC47nWhCc4J5gCv/PLbve3ngim5pO&#10;ppQY0NijhXxs/vz2cc0NOU8IdS5UaHjrbnyqMbiVZY8BFcULTRLCYLMTXidbrJDsMtz7J7j5LhKG&#10;l+X0dFxiUxiqys/j0VluRwHV4bHzIX7lVpN0qKnHbmaQYbsKMYWH6mCS87JKNkupVBb24Up5sgVs&#10;PPKlsR0lCkLEy5ou80qloYtw/EwZ0tX0fDpGNBggIYWCiEftEKJg1pSAWiPTWfQ5lRePw5uYd1jr&#10;UdxRXu/FTXUsILR9wtlrz00tIw6IkrqmZ8evlUlV8kzxAY1n/NPpwTZ7bK23PeeDY0uJQVaIwQ14&#10;JDkij4Mbv+MmlMWq7XCipLX+13v3yR65h1pKOhwahOTnBjzHEr8ZZOV5OZmkKcvCZPpljII/1jwc&#10;a8xGX1lsT4lfhGP5mOyjOhyFt/oe53ueoqIKDMPYPfiDcBX7YcYfgvH5PJvhZDmIK3PrWHKecErw&#10;3u3uwbuBSxEbc20PAwbVK0r1tumlsfNNtEJmvj3jOnAfpzJzaPhB0tgfy9nq+Z+b/QUAAP//AwBQ&#10;SwMEFAAGAAgAAAAhAKDXk2fbAAAABgEAAA8AAABkcnMvZG93bnJldi54bWxMjkFPg0AQhe8m/ofN&#10;mHhrl9LWKrI0jY1HDwXteQojkLKzhN1S9Nc7nvT0Mu+9vPnS7WQ7NdLgW8cGFvMIFHHpqpZrA+/F&#10;6+wRlA/IFXaOycAXedhmtzcpJpW78oHGPNRKRtgnaKAJoU+09mVDFv3c9cSSfbrBYpBzqHU14FXG&#10;bafjKHrQFluWDw329NJQec4v1oB+q8fjbp9vclccnvxHXOzx/G3M/d20ewYVaAp/ZfjFF3TIhOnk&#10;Llx51RmYraUo9kpU4ni1AHUysFwvQWep/o+f/QAAAP//AwBQSwECLQAUAAYACAAAACEAtoM4kv4A&#10;AADhAQAAEwAAAAAAAAAAAAAAAAAAAAAAW0NvbnRlbnRfVHlwZXNdLnhtbFBLAQItABQABgAIAAAA&#10;IQA4/SH/1gAAAJQBAAALAAAAAAAAAAAAAAAAAC8BAABfcmVscy8ucmVsc1BLAQItABQABgAIAAAA&#10;IQB3UHgZiwIAAC8FAAAOAAAAAAAAAAAAAAAAAC4CAABkcnMvZTJvRG9jLnhtbFBLAQItABQABgAI&#10;AAAAIQCg15Nn2wAAAAYBAAAPAAAAAAAAAAAAAAAAAOUEAABkcnMvZG93bnJldi54bWxQSwUGAAAA&#10;AAQABADzAAAA7QUAAAAA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6E3057" w:rsidRPr="00A519BC" w:rsidRDefault="006E3057" w:rsidP="006462F7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E3057" w:rsidRPr="00A519BC" w:rsidRDefault="006E3057" w:rsidP="006E3057">
      <w:pPr>
        <w:rPr>
          <w:rFonts w:ascii="Times New Roman" w:hAnsi="Times New Roman" w:cs="Times New Roman"/>
          <w:b/>
          <w:sz w:val="22"/>
          <w:szCs w:val="22"/>
        </w:rPr>
      </w:pPr>
    </w:p>
    <w:p w:rsidR="006E3057" w:rsidRPr="00A519BC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t>ARAŞTIRMA FAALİYETİ/PROJENİN ÖZETİ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E3057" w:rsidRPr="00A519BC" w:rsidTr="006E3057">
        <w:trPr>
          <w:trHeight w:val="1125"/>
        </w:trPr>
        <w:tc>
          <w:tcPr>
            <w:tcW w:w="9067" w:type="dxa"/>
            <w:shd w:val="clear" w:color="auto" w:fill="auto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ÖZET: </w:t>
            </w:r>
          </w:p>
        </w:tc>
      </w:tr>
    </w:tbl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E3057" w:rsidRPr="00A519BC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lastRenderedPageBreak/>
        <w:t>ARAŞTIRMA FAALİYETİ/PROJENİN BEKLENEN SONUÇLARI/ÇIKTILARI</w:t>
      </w:r>
    </w:p>
    <w:p w:rsidR="006E3057" w:rsidRPr="00A519BC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E3057" w:rsidRPr="00A519BC" w:rsidTr="006E3057">
        <w:trPr>
          <w:trHeight w:val="1000"/>
        </w:trPr>
        <w:tc>
          <w:tcPr>
            <w:tcW w:w="9067" w:type="dxa"/>
            <w:shd w:val="clear" w:color="auto" w:fill="auto"/>
          </w:tcPr>
          <w:p w:rsidR="006E3057" w:rsidRPr="00A519BC" w:rsidRDefault="006E3057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BEKLENEN SONUÇLAR/ÇIKTILAR:</w:t>
            </w:r>
          </w:p>
        </w:tc>
      </w:tr>
    </w:tbl>
    <w:p w:rsidR="006E3057" w:rsidRPr="00A519BC" w:rsidRDefault="006E3057" w:rsidP="006E3057">
      <w:pPr>
        <w:rPr>
          <w:rFonts w:ascii="Times New Roman" w:hAnsi="Times New Roman" w:cs="Times New Roman"/>
          <w:b/>
          <w:sz w:val="22"/>
          <w:szCs w:val="22"/>
        </w:rPr>
      </w:pPr>
    </w:p>
    <w:p w:rsidR="006E3057" w:rsidRPr="00A519BC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t>PLANLANAN İŞ-ZAMAN ÇİZELGESİ</w:t>
      </w:r>
    </w:p>
    <w:p w:rsidR="006E3057" w:rsidRPr="00A519BC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87"/>
        <w:gridCol w:w="331"/>
        <w:gridCol w:w="331"/>
        <w:gridCol w:w="331"/>
        <w:gridCol w:w="332"/>
        <w:gridCol w:w="332"/>
        <w:gridCol w:w="332"/>
        <w:gridCol w:w="332"/>
        <w:gridCol w:w="335"/>
        <w:gridCol w:w="332"/>
        <w:gridCol w:w="332"/>
        <w:gridCol w:w="332"/>
        <w:gridCol w:w="335"/>
        <w:gridCol w:w="332"/>
        <w:gridCol w:w="332"/>
        <w:gridCol w:w="332"/>
        <w:gridCol w:w="335"/>
        <w:gridCol w:w="332"/>
        <w:gridCol w:w="332"/>
        <w:gridCol w:w="332"/>
        <w:gridCol w:w="335"/>
        <w:gridCol w:w="357"/>
        <w:gridCol w:w="353"/>
        <w:gridCol w:w="381"/>
        <w:gridCol w:w="435"/>
      </w:tblGrid>
      <w:tr w:rsidR="00276CAF" w:rsidRPr="006B22DA" w:rsidTr="009A0E22">
        <w:trPr>
          <w:trHeight w:val="1000"/>
        </w:trPr>
        <w:tc>
          <w:tcPr>
            <w:tcW w:w="490" w:type="pct"/>
            <w:vMerge w:val="restart"/>
            <w:shd w:val="clear" w:color="auto" w:fill="FFFFFF"/>
            <w:textDirection w:val="btLr"/>
            <w:vAlign w:val="center"/>
          </w:tcPr>
          <w:p w:rsidR="00FA78E9" w:rsidRPr="00FA78E9" w:rsidRDefault="00FA78E9" w:rsidP="00FA78E9">
            <w:pPr>
              <w:pStyle w:val="WW-NormalWeb1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A78E9">
              <w:rPr>
                <w:b/>
                <w:sz w:val="22"/>
                <w:szCs w:val="22"/>
              </w:rPr>
              <w:t>Yapılacak Faaliyetler</w:t>
            </w:r>
          </w:p>
        </w:tc>
        <w:tc>
          <w:tcPr>
            <w:tcW w:w="4510" w:type="pct"/>
            <w:gridSpan w:val="24"/>
            <w:shd w:val="clear" w:color="auto" w:fill="FFFFFF"/>
            <w:vAlign w:val="center"/>
          </w:tcPr>
          <w:p w:rsidR="00276CAF" w:rsidRPr="00695744" w:rsidRDefault="00695744" w:rsidP="00695744">
            <w:pPr>
              <w:pStyle w:val="WW-NormalWeb1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5744">
              <w:rPr>
                <w:b/>
                <w:bCs/>
                <w:sz w:val="22"/>
                <w:szCs w:val="22"/>
              </w:rPr>
              <w:t>Aylar</w:t>
            </w:r>
          </w:p>
        </w:tc>
      </w:tr>
      <w:tr w:rsidR="00276CAF" w:rsidRPr="006B22DA" w:rsidTr="009A0E22">
        <w:trPr>
          <w:cantSplit/>
          <w:trHeight w:val="814"/>
        </w:trPr>
        <w:tc>
          <w:tcPr>
            <w:tcW w:w="490" w:type="pct"/>
            <w:vMerge/>
            <w:shd w:val="clear" w:color="auto" w:fill="FFFFFF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3" w:type="pct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B22DA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276CAF" w:rsidRPr="006B22DA" w:rsidTr="009A0E22">
        <w:trPr>
          <w:cantSplit/>
          <w:trHeight w:val="1010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276CAF" w:rsidRPr="006B22DA" w:rsidRDefault="00276CAF" w:rsidP="00FA78E9">
            <w:pPr>
              <w:pStyle w:val="WW-NormalWeb1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  <w:r w:rsidRPr="006B22DA">
              <w:rPr>
                <w:sz w:val="20"/>
                <w:szCs w:val="20"/>
              </w:rPr>
              <w:t xml:space="preserve">I. 4 </w:t>
            </w:r>
            <w:r w:rsidR="00FA78E9">
              <w:rPr>
                <w:sz w:val="20"/>
                <w:szCs w:val="20"/>
              </w:rPr>
              <w:t>AYLIK DÖNEM</w:t>
            </w:r>
          </w:p>
        </w:tc>
        <w:tc>
          <w:tcPr>
            <w:tcW w:w="732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0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76CAF" w:rsidRPr="006B22DA" w:rsidTr="009A0E22">
        <w:trPr>
          <w:cantSplit/>
          <w:trHeight w:val="1024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  <w:r w:rsidRPr="006B22DA">
              <w:rPr>
                <w:sz w:val="20"/>
                <w:szCs w:val="20"/>
              </w:rPr>
              <w:t xml:space="preserve">II. 4 </w:t>
            </w:r>
            <w:r w:rsidR="00FA78E9">
              <w:rPr>
                <w:sz w:val="20"/>
                <w:szCs w:val="20"/>
              </w:rPr>
              <w:t>AYLIK DÖNEM</w:t>
            </w:r>
          </w:p>
        </w:tc>
        <w:tc>
          <w:tcPr>
            <w:tcW w:w="732" w:type="pct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4" w:type="pct"/>
            <w:gridSpan w:val="16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76CAF" w:rsidRPr="006B22DA" w:rsidTr="009A0E22">
        <w:trPr>
          <w:cantSplit/>
          <w:trHeight w:val="1097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  <w:r w:rsidRPr="006B22DA">
              <w:rPr>
                <w:sz w:val="20"/>
                <w:szCs w:val="20"/>
              </w:rPr>
              <w:t xml:space="preserve">III. 4 </w:t>
            </w:r>
            <w:r w:rsidR="00FA78E9">
              <w:rPr>
                <w:sz w:val="20"/>
                <w:szCs w:val="20"/>
              </w:rPr>
              <w:t>AYLIK DÖNEM</w:t>
            </w:r>
          </w:p>
        </w:tc>
        <w:tc>
          <w:tcPr>
            <w:tcW w:w="1466" w:type="pct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0" w:type="pct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76CAF" w:rsidRPr="006B22DA" w:rsidTr="009A0E22">
        <w:trPr>
          <w:cantSplit/>
          <w:trHeight w:val="985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  <w:r w:rsidRPr="006B22DA">
              <w:rPr>
                <w:sz w:val="20"/>
                <w:szCs w:val="20"/>
              </w:rPr>
              <w:t xml:space="preserve">IV. 4 </w:t>
            </w:r>
            <w:r w:rsidR="00FA78E9">
              <w:rPr>
                <w:sz w:val="20"/>
                <w:szCs w:val="20"/>
              </w:rPr>
              <w:t>AYLIK DÖNEM</w:t>
            </w:r>
          </w:p>
        </w:tc>
        <w:tc>
          <w:tcPr>
            <w:tcW w:w="2200" w:type="pct"/>
            <w:gridSpan w:val="12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6" w:type="pct"/>
            <w:gridSpan w:val="8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76CAF" w:rsidRPr="006B22DA" w:rsidTr="009A0E22">
        <w:trPr>
          <w:cantSplit/>
          <w:trHeight w:val="1128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  <w:r w:rsidRPr="006B22DA">
              <w:rPr>
                <w:sz w:val="20"/>
                <w:szCs w:val="20"/>
              </w:rPr>
              <w:t xml:space="preserve">V. 4 </w:t>
            </w:r>
            <w:r w:rsidR="00FA78E9">
              <w:rPr>
                <w:sz w:val="20"/>
                <w:szCs w:val="20"/>
              </w:rPr>
              <w:t>AYLIK DÖNEM</w:t>
            </w:r>
          </w:p>
        </w:tc>
        <w:tc>
          <w:tcPr>
            <w:tcW w:w="2934" w:type="pct"/>
            <w:gridSpan w:val="16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2" w:type="pct"/>
            <w:gridSpan w:val="4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76CAF" w:rsidRPr="006B22DA" w:rsidTr="009A0E22">
        <w:trPr>
          <w:cantSplit/>
          <w:trHeight w:val="988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  <w:r w:rsidRPr="006B22DA">
              <w:rPr>
                <w:sz w:val="20"/>
                <w:szCs w:val="20"/>
              </w:rPr>
              <w:t xml:space="preserve">VI. 4 </w:t>
            </w:r>
            <w:r w:rsidR="00FA78E9">
              <w:rPr>
                <w:sz w:val="20"/>
                <w:szCs w:val="20"/>
              </w:rPr>
              <w:t>AYLIK DÖNEM</w:t>
            </w:r>
          </w:p>
        </w:tc>
        <w:tc>
          <w:tcPr>
            <w:tcW w:w="3668" w:type="pct"/>
            <w:gridSpan w:val="20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2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6CAF" w:rsidRPr="006B22DA" w:rsidRDefault="00276CAF" w:rsidP="009A0E22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E3057" w:rsidRPr="00A519BC" w:rsidRDefault="006E3057" w:rsidP="006E3057">
      <w:pPr>
        <w:rPr>
          <w:rFonts w:ascii="Times New Roman" w:hAnsi="Times New Roman" w:cs="Times New Roman"/>
          <w:sz w:val="22"/>
          <w:szCs w:val="22"/>
        </w:rPr>
      </w:pPr>
      <w:r w:rsidRPr="00A519BC">
        <w:rPr>
          <w:rFonts w:ascii="Times New Roman" w:hAnsi="Times New Roman" w:cs="Times New Roman"/>
          <w:sz w:val="22"/>
          <w:szCs w:val="22"/>
        </w:rPr>
        <w:br w:type="textWrapping" w:clear="all"/>
        <w:t xml:space="preserve">* Araştırma Faaliyeti veya Proje çalışmasının ilk gününün, iş sağlığı ve güvenliğini de kapsayan </w:t>
      </w:r>
      <w:proofErr w:type="gramStart"/>
      <w:r w:rsidRPr="00A519BC">
        <w:rPr>
          <w:rFonts w:ascii="Times New Roman" w:hAnsi="Times New Roman" w:cs="Times New Roman"/>
          <w:sz w:val="22"/>
          <w:szCs w:val="22"/>
        </w:rPr>
        <w:t>oryantasyon</w:t>
      </w:r>
      <w:proofErr w:type="gramEnd"/>
      <w:r w:rsidRPr="00A519BC">
        <w:rPr>
          <w:rFonts w:ascii="Times New Roman" w:hAnsi="Times New Roman" w:cs="Times New Roman"/>
          <w:sz w:val="22"/>
          <w:szCs w:val="22"/>
        </w:rPr>
        <w:t xml:space="preserve"> programına ayrılması zorunludur.  </w:t>
      </w:r>
    </w:p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E3057" w:rsidRDefault="006E3057" w:rsidP="006E30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24072" w:rsidRDefault="00F24072"/>
    <w:sectPr w:rsidR="00F24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96" w:rsidRDefault="008D2996" w:rsidP="006E3057">
      <w:r>
        <w:separator/>
      </w:r>
    </w:p>
  </w:endnote>
  <w:endnote w:type="continuationSeparator" w:id="0">
    <w:p w:rsidR="008D2996" w:rsidRDefault="008D2996" w:rsidP="006E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6C" w:rsidRDefault="007E0F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7" w:rsidRPr="006E3057" w:rsidRDefault="005A2DF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DIŞ</w:t>
    </w:r>
    <w:r w:rsidR="00EF7646">
      <w:rPr>
        <w:rFonts w:ascii="Times New Roman" w:hAnsi="Times New Roman" w:cs="Times New Roman"/>
        <w:sz w:val="20"/>
        <w:szCs w:val="20"/>
      </w:rPr>
      <w:t>-FRM-480</w:t>
    </w:r>
    <w:r w:rsidR="00D726B8">
      <w:rPr>
        <w:rFonts w:ascii="Times New Roman" w:hAnsi="Times New Roman" w:cs="Times New Roman"/>
        <w:sz w:val="20"/>
        <w:szCs w:val="20"/>
      </w:rPr>
      <w:t>/02</w:t>
    </w:r>
    <w:bookmarkStart w:id="0" w:name="_GoBack"/>
    <w:bookmarkEnd w:id="0"/>
    <w:r w:rsidR="006E3057" w:rsidRPr="006E3057">
      <w:rPr>
        <w:rFonts w:ascii="Times New Roman" w:hAnsi="Times New Roman" w:cs="Times New Roman"/>
        <w:sz w:val="20"/>
        <w:szCs w:val="20"/>
      </w:rPr>
      <w:tab/>
    </w:r>
    <w:r w:rsidR="006E3057" w:rsidRPr="006E3057">
      <w:rPr>
        <w:rFonts w:ascii="Times New Roman" w:hAnsi="Times New Roman" w:cs="Times New Roman"/>
        <w:sz w:val="20"/>
        <w:szCs w:val="20"/>
      </w:rPr>
      <w:tab/>
    </w:r>
    <w:r w:rsidR="006E3057" w:rsidRPr="006E3057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6E3057" w:rsidRPr="006E3057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6E3057" w:rsidRPr="006E3057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726B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6E3057" w:rsidRPr="006E3057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6E3057" w:rsidRPr="006E3057">
      <w:rPr>
        <w:rFonts w:ascii="Times New Roman" w:hAnsi="Times New Roman" w:cs="Times New Roman"/>
        <w:sz w:val="20"/>
        <w:szCs w:val="20"/>
      </w:rPr>
      <w:t xml:space="preserve"> / </w:t>
    </w:r>
    <w:r w:rsidR="006E3057" w:rsidRPr="006E3057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6E3057" w:rsidRPr="006E3057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6E3057" w:rsidRPr="006E3057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726B8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6E3057" w:rsidRPr="006E3057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6C" w:rsidRDefault="007E0F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96" w:rsidRDefault="008D2996" w:rsidP="006E3057">
      <w:r>
        <w:separator/>
      </w:r>
    </w:p>
  </w:footnote>
  <w:footnote w:type="continuationSeparator" w:id="0">
    <w:p w:rsidR="008D2996" w:rsidRDefault="008D2996" w:rsidP="006E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6C" w:rsidRDefault="007E0F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40"/>
    </w:tblGrid>
    <w:tr w:rsidR="006E3057" w:rsidRPr="006E3057" w:rsidTr="00D726B8">
      <w:trPr>
        <w:cantSplit/>
        <w:trHeight w:val="1168"/>
      </w:trPr>
      <w:tc>
        <w:tcPr>
          <w:tcW w:w="941" w:type="pct"/>
          <w:vAlign w:val="center"/>
        </w:tcPr>
        <w:p w:rsidR="006E3057" w:rsidRPr="006E3057" w:rsidRDefault="00D726B8" w:rsidP="006E3057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6A76FA38" wp14:editId="716A2802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pct"/>
          <w:vAlign w:val="center"/>
        </w:tcPr>
        <w:p w:rsidR="006E3057" w:rsidRPr="006E3057" w:rsidRDefault="006E3057" w:rsidP="006E3057">
          <w:pPr>
            <w:shd w:val="clear" w:color="auto" w:fill="F8F9FA"/>
            <w:spacing w:line="540" w:lineRule="atLeast"/>
            <w:jc w:val="center"/>
            <w:rPr>
              <w:rFonts w:ascii="inherit" w:hAnsi="inherit" w:cs="Courier New"/>
              <w:color w:val="222222"/>
              <w:sz w:val="42"/>
              <w:szCs w:val="4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6E3057" w:rsidRDefault="006E3057" w:rsidP="006E3057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E3057">
            <w:rPr>
              <w:rFonts w:ascii="Times New Roman" w:hAnsi="Times New Roman" w:cs="Times New Roman"/>
              <w:b/>
              <w:sz w:val="32"/>
              <w:szCs w:val="32"/>
            </w:rPr>
            <w:t xml:space="preserve">MİSAFİR ARAŞTIRMACILAR VE MİSAFİR LİSANSÜSTÜ ÖĞRENCİLER İÇİN </w:t>
          </w:r>
        </w:p>
        <w:p w:rsidR="006E3057" w:rsidRPr="006E3057" w:rsidRDefault="006E3057" w:rsidP="00631C46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E3057">
            <w:rPr>
              <w:rFonts w:ascii="Times New Roman" w:hAnsi="Times New Roman" w:cs="Times New Roman"/>
              <w:b/>
              <w:sz w:val="32"/>
              <w:szCs w:val="32"/>
            </w:rPr>
            <w:t>AYRINTILI İŞ PLANI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</w:tc>
    </w:tr>
  </w:tbl>
  <w:p w:rsidR="006E3057" w:rsidRPr="00631C46" w:rsidRDefault="00631C46">
    <w:pPr>
      <w:pStyle w:val="stbilgi"/>
    </w:pPr>
    <w:r>
      <w:tab/>
    </w:r>
    <w:r>
      <w:tab/>
    </w:r>
    <w:r>
      <w:rPr>
        <w:rFonts w:ascii="Times New Roman" w:eastAsia="Times New Roman" w:hAnsi="Times New Roman" w:cs="Times New Roman"/>
        <w:b/>
        <w:bCs/>
        <w:color w:val="000000"/>
        <w:lang w:eastAsia="tr-TR"/>
      </w:rPr>
      <w:t>EK-4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6C" w:rsidRDefault="007E0F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2"/>
    <w:rsid w:val="000151A2"/>
    <w:rsid w:val="00276CAF"/>
    <w:rsid w:val="003E5681"/>
    <w:rsid w:val="004939E3"/>
    <w:rsid w:val="005A2DF4"/>
    <w:rsid w:val="00631C46"/>
    <w:rsid w:val="00652A4E"/>
    <w:rsid w:val="00695744"/>
    <w:rsid w:val="006E3057"/>
    <w:rsid w:val="007E0F6C"/>
    <w:rsid w:val="008D2996"/>
    <w:rsid w:val="00C9147F"/>
    <w:rsid w:val="00D03526"/>
    <w:rsid w:val="00D726B8"/>
    <w:rsid w:val="00EC7F7E"/>
    <w:rsid w:val="00EF7646"/>
    <w:rsid w:val="00F24072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9DE081-C134-40C4-8603-58300F3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5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link w:val="WW-NormalWeb1Char"/>
    <w:rsid w:val="006E3057"/>
    <w:pPr>
      <w:spacing w:before="280" w:after="119"/>
    </w:pPr>
    <w:rPr>
      <w:rFonts w:ascii="Times New Roman" w:eastAsia="Times New Roman" w:hAnsi="Times New Roman" w:cs="Times New Roman"/>
    </w:rPr>
  </w:style>
  <w:style w:type="character" w:customStyle="1" w:styleId="WW-NormalWeb1Char">
    <w:name w:val="WW-Normal (Web)1 Char"/>
    <w:link w:val="WW-NormalWeb1"/>
    <w:rsid w:val="006E3057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6E305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0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3057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30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305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10</cp:revision>
  <dcterms:created xsi:type="dcterms:W3CDTF">2019-11-05T06:30:00Z</dcterms:created>
  <dcterms:modified xsi:type="dcterms:W3CDTF">2021-12-06T11:56:00Z</dcterms:modified>
</cp:coreProperties>
</file>