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301" w:tblpY="-525"/>
        <w:tblW w:w="508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6"/>
        <w:gridCol w:w="8552"/>
      </w:tblGrid>
      <w:tr w:rsidR="00832CE7" w:rsidRPr="00845956" w14:paraId="731D41EA" w14:textId="77777777" w:rsidTr="00A441BA">
        <w:trPr>
          <w:cantSplit/>
          <w:trHeight w:val="1248"/>
        </w:trPr>
        <w:tc>
          <w:tcPr>
            <w:tcW w:w="973" w:type="pct"/>
            <w:vAlign w:val="center"/>
          </w:tcPr>
          <w:p w14:paraId="21051748" w14:textId="270FAFE0" w:rsidR="00832CE7" w:rsidRPr="00832CE7" w:rsidRDefault="006E0DB6" w:rsidP="00A4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11C2ACE" wp14:editId="40A30CBC">
                  <wp:extent cx="914400" cy="944880"/>
                  <wp:effectExtent l="0" t="0" r="0" b="7620"/>
                  <wp:docPr id="3" name="Res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7" w:type="pct"/>
            <w:vAlign w:val="center"/>
          </w:tcPr>
          <w:p w14:paraId="5B5ADCC0" w14:textId="77777777" w:rsidR="00832CE7" w:rsidRPr="00845956" w:rsidRDefault="00832CE7" w:rsidP="00A441B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845956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DİCLE ÜNİVERSİTESİ</w:t>
            </w:r>
          </w:p>
          <w:p w14:paraId="47D3A969" w14:textId="77777777" w:rsidR="00F878C5" w:rsidRPr="00845956" w:rsidRDefault="00D42199" w:rsidP="00A441B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845956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UZAKTAN</w:t>
            </w:r>
            <w:r w:rsidR="00F878C5" w:rsidRPr="00845956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EĞİTİ</w:t>
            </w:r>
            <w:r w:rsidRPr="00845956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M UYG</w:t>
            </w:r>
            <w:r w:rsidR="00A308E0" w:rsidRPr="00845956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-</w:t>
            </w:r>
            <w:bookmarkStart w:id="0" w:name="_GoBack"/>
            <w:bookmarkEnd w:id="0"/>
            <w:r w:rsidR="00A308E0" w:rsidRPr="00845956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AR</w:t>
            </w:r>
            <w:r w:rsidRPr="00845956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MERKEZİ</w:t>
            </w:r>
            <w:r w:rsidR="00A308E0" w:rsidRPr="00845956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(DÜZEM)</w:t>
            </w:r>
          </w:p>
          <w:p w14:paraId="1E16FE0F" w14:textId="33F10D9A" w:rsidR="00832CE7" w:rsidRPr="00845956" w:rsidRDefault="00832CE7" w:rsidP="00A441B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45956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</w:t>
            </w:r>
            <w:r w:rsidR="00F878C5" w:rsidRPr="00845956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KATILIMCI</w:t>
            </w:r>
            <w:r w:rsidR="00B146BB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MEMNUNİYET ANKETİ</w:t>
            </w:r>
          </w:p>
        </w:tc>
      </w:tr>
    </w:tbl>
    <w:p w14:paraId="7D91C07B" w14:textId="3D050F7A" w:rsidR="00804A60" w:rsidRDefault="00804A60" w:rsidP="00804A6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C515A" wp14:editId="36452F85">
                <wp:simplePos x="0" y="0"/>
                <wp:positionH relativeFrom="margin">
                  <wp:align>right</wp:align>
                </wp:positionH>
                <wp:positionV relativeFrom="paragraph">
                  <wp:posOffset>844550</wp:posOffset>
                </wp:positionV>
                <wp:extent cx="6772275" cy="812800"/>
                <wp:effectExtent l="0" t="0" r="28575" b="2540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81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AE1495" w14:textId="77777777" w:rsidR="00403A51" w:rsidRPr="00D07E57" w:rsidRDefault="00403A51" w:rsidP="009C278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C2783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Değerli Katılımcı</w:t>
                            </w:r>
                            <w:r w:rsidRPr="00D07E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D588EBE" w14:textId="5097AECE" w:rsidR="00403A51" w:rsidRPr="00D07E57" w:rsidRDefault="00403A51" w:rsidP="009C278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07E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Aşağıda katıldığınız eğitim programı ile ilgili memnuniyet anketi yer almaktadır. Bu anketin amacı, sizlere verilen eğitimin niteliğini</w:t>
                            </w:r>
                            <w:r w:rsidR="006419A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değerlendirmektir.</w:t>
                            </w:r>
                            <w:r w:rsidRPr="00D07E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Lütfen ankette yer alan her maddeyi dikkatli bir şekilde okuyup, görüşünüze en uygun seçeneği işaretleyiniz. Verdiğiniz cevaplar kesinlikle gizli tutulacak, üçüncü kişilerle paylaşılmayacaktır. Katılımınız için teşekkür ederiz.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C515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82.05pt;margin-top:66.5pt;width:533.25pt;height:6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" filled="f" strokeweight=".5pt">
                <v:path arrowok="t"/>
                <v:textbox>
                  <w:txbxContent>
                    <w:p w14:paraId="5CAE1495" w14:textId="77777777" w:rsidR="00403A51" w:rsidRPr="00D07E57" w:rsidRDefault="00403A51" w:rsidP="009C278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C2783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Değerli Katılımcı</w:t>
                      </w:r>
                      <w:r w:rsidRPr="00D07E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</w:p>
                    <w:p w14:paraId="1D588EBE" w14:textId="5097AECE" w:rsidR="00403A51" w:rsidRPr="00D07E57" w:rsidRDefault="00403A51" w:rsidP="009C278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07E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Aşağıda katıldığınız eğitim programı ile ilgili memnuniyet anketi yer almaktadır. Bu anketin amacı, sizlere verilen eğitimin niteliğini</w:t>
                      </w:r>
                      <w:r w:rsidR="006419A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değerlendirmektir.</w:t>
                      </w:r>
                      <w:r w:rsidRPr="00D07E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Lütfen ankette yer alan her maddeyi dikkatli bir şekilde okuyup, görüşünüze en uygun seçeneği işaretleyiniz. Verdiğiniz cevaplar kesinlikle gizli tutulacak, üçüncü kişilerle paylaşılmayacaktır. Katılımınız için teşekkür ederiz.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6139AC" w14:textId="04C660D9" w:rsidR="00804A60" w:rsidRDefault="00804A60" w:rsidP="00804A6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D6DEC6C" w14:textId="20BE2136" w:rsidR="00804A60" w:rsidRPr="00D07E57" w:rsidRDefault="00804A60" w:rsidP="00114264">
      <w:pPr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7E57">
        <w:rPr>
          <w:rFonts w:ascii="Times New Roman" w:hAnsi="Times New Roman" w:cs="Times New Roman"/>
          <w:b/>
          <w:sz w:val="20"/>
          <w:szCs w:val="20"/>
        </w:rPr>
        <w:t>Programın Adı:</w:t>
      </w:r>
      <w:r w:rsidRPr="00D07E57">
        <w:rPr>
          <w:rFonts w:ascii="Times New Roman" w:hAnsi="Times New Roman" w:cs="Times New Roman"/>
          <w:b/>
          <w:sz w:val="20"/>
          <w:szCs w:val="20"/>
        </w:rPr>
        <w:tab/>
      </w:r>
      <w:r w:rsidRPr="00D07E57">
        <w:rPr>
          <w:rFonts w:ascii="Times New Roman" w:hAnsi="Times New Roman" w:cs="Times New Roman"/>
          <w:b/>
          <w:sz w:val="20"/>
          <w:szCs w:val="20"/>
        </w:rPr>
        <w:tab/>
      </w:r>
      <w:r w:rsidRPr="00D07E57">
        <w:rPr>
          <w:rFonts w:ascii="Times New Roman" w:hAnsi="Times New Roman" w:cs="Times New Roman"/>
          <w:b/>
          <w:sz w:val="20"/>
          <w:szCs w:val="20"/>
        </w:rPr>
        <w:tab/>
      </w:r>
      <w:r w:rsidRPr="00D07E57">
        <w:rPr>
          <w:rFonts w:ascii="Times New Roman" w:hAnsi="Times New Roman" w:cs="Times New Roman"/>
          <w:b/>
          <w:sz w:val="20"/>
          <w:szCs w:val="20"/>
        </w:rPr>
        <w:tab/>
      </w:r>
      <w:r w:rsidRPr="00D07E57">
        <w:rPr>
          <w:rFonts w:ascii="Times New Roman" w:hAnsi="Times New Roman" w:cs="Times New Roman"/>
          <w:b/>
          <w:sz w:val="20"/>
          <w:szCs w:val="20"/>
        </w:rPr>
        <w:tab/>
      </w:r>
      <w:r w:rsidRPr="00D07E57">
        <w:rPr>
          <w:rFonts w:ascii="Times New Roman" w:hAnsi="Times New Roman" w:cs="Times New Roman"/>
          <w:b/>
          <w:sz w:val="20"/>
          <w:szCs w:val="20"/>
        </w:rPr>
        <w:tab/>
      </w:r>
      <w:r w:rsidRPr="00D07E57">
        <w:rPr>
          <w:rFonts w:ascii="Times New Roman" w:hAnsi="Times New Roman" w:cs="Times New Roman"/>
          <w:b/>
          <w:sz w:val="20"/>
          <w:szCs w:val="20"/>
        </w:rPr>
        <w:tab/>
      </w:r>
      <w:r w:rsidRPr="00D07E57">
        <w:rPr>
          <w:rFonts w:ascii="Times New Roman" w:hAnsi="Times New Roman" w:cs="Times New Roman"/>
          <w:b/>
          <w:sz w:val="20"/>
          <w:szCs w:val="20"/>
        </w:rPr>
        <w:tab/>
      </w:r>
      <w:r w:rsidRPr="00D07E57">
        <w:rPr>
          <w:rFonts w:ascii="Times New Roman" w:hAnsi="Times New Roman" w:cs="Times New Roman"/>
          <w:b/>
          <w:sz w:val="20"/>
          <w:szCs w:val="20"/>
        </w:rPr>
        <w:tab/>
      </w:r>
      <w:r w:rsidRPr="00D07E57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</w:p>
    <w:p w14:paraId="1D13A708" w14:textId="3C6E2F56" w:rsidR="00804A60" w:rsidRPr="00CD2B46" w:rsidRDefault="00804A60" w:rsidP="00114264">
      <w:pPr>
        <w:spacing w:after="0" w:line="360" w:lineRule="auto"/>
        <w:ind w:hanging="142"/>
        <w:jc w:val="both"/>
      </w:pPr>
      <w:r w:rsidRPr="00D07E57">
        <w:rPr>
          <w:rFonts w:ascii="Times New Roman" w:hAnsi="Times New Roman" w:cs="Times New Roman"/>
          <w:b/>
          <w:sz w:val="20"/>
          <w:szCs w:val="20"/>
        </w:rPr>
        <w:t>Programın Tarihi:</w:t>
      </w:r>
    </w:p>
    <w:tbl>
      <w:tblPr>
        <w:tblStyle w:val="TabloKlavuzu1"/>
        <w:tblpPr w:leftFromText="141" w:rightFromText="141" w:vertAnchor="text" w:tblpXSpec="center" w:tblpY="39"/>
        <w:tblOverlap w:val="never"/>
        <w:tblW w:w="10779" w:type="dxa"/>
        <w:tblLayout w:type="fixed"/>
        <w:tblLook w:val="04A0" w:firstRow="1" w:lastRow="0" w:firstColumn="1" w:lastColumn="0" w:noHBand="0" w:noVBand="1"/>
      </w:tblPr>
      <w:tblGrid>
        <w:gridCol w:w="3267"/>
        <w:gridCol w:w="1417"/>
        <w:gridCol w:w="1701"/>
        <w:gridCol w:w="1559"/>
        <w:gridCol w:w="1106"/>
        <w:gridCol w:w="1729"/>
      </w:tblGrid>
      <w:tr w:rsidR="00804A60" w:rsidRPr="00403A51" w14:paraId="511390EE" w14:textId="77777777" w:rsidTr="00556DA4">
        <w:tc>
          <w:tcPr>
            <w:tcW w:w="3267" w:type="dxa"/>
          </w:tcPr>
          <w:p w14:paraId="2A461790" w14:textId="77777777" w:rsidR="00804A60" w:rsidRPr="00403A51" w:rsidRDefault="00804A60" w:rsidP="00556D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b/>
                <w:sz w:val="20"/>
                <w:szCs w:val="20"/>
              </w:rPr>
              <w:t>Cinsiyetiniz</w:t>
            </w:r>
          </w:p>
        </w:tc>
        <w:tc>
          <w:tcPr>
            <w:tcW w:w="1417" w:type="dxa"/>
          </w:tcPr>
          <w:p w14:paraId="5E02B24C" w14:textId="77777777" w:rsidR="00804A60" w:rsidRPr="00403A51" w:rsidRDefault="00804A60" w:rsidP="00556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>Kadın</w:t>
            </w:r>
          </w:p>
          <w:p w14:paraId="287EF649" w14:textId="77777777" w:rsidR="00804A60" w:rsidRPr="00403A51" w:rsidRDefault="008F2A85" w:rsidP="00556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36627324"/>
              </w:sdtPr>
              <w:sdtEndPr/>
              <w:sdtContent>
                <w:r w:rsidR="00804A60" w:rsidRPr="00403A5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29BB1ED8" w14:textId="77777777" w:rsidR="00804A60" w:rsidRPr="00403A51" w:rsidRDefault="00804A60" w:rsidP="00556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>Erkek</w:t>
            </w:r>
            <w:r w:rsidRPr="00403A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A9B1386" w14:textId="77777777" w:rsidR="00804A60" w:rsidRPr="00403A51" w:rsidRDefault="008F2A85" w:rsidP="00556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60051682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9084622"/>
                  </w:sdtPr>
                  <w:sdtEndPr/>
                  <w:sdtContent>
                    <w:r w:rsidR="00804A60" w:rsidRPr="00403A51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9" w:type="dxa"/>
          </w:tcPr>
          <w:p w14:paraId="7A48A0FE" w14:textId="77777777" w:rsidR="00804A60" w:rsidRPr="00403A51" w:rsidRDefault="00804A60" w:rsidP="00556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14:paraId="4F551BA5" w14:textId="77777777" w:rsidR="00804A60" w:rsidRPr="00403A51" w:rsidRDefault="00804A60" w:rsidP="00556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</w:tcPr>
          <w:p w14:paraId="0F126E06" w14:textId="77777777" w:rsidR="00804A60" w:rsidRPr="00403A51" w:rsidRDefault="00804A60" w:rsidP="00556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A60" w:rsidRPr="00403A51" w14:paraId="05AAAE21" w14:textId="77777777" w:rsidTr="00556DA4">
        <w:tc>
          <w:tcPr>
            <w:tcW w:w="3267" w:type="dxa"/>
          </w:tcPr>
          <w:p w14:paraId="76ABCF80" w14:textId="77777777" w:rsidR="00804A60" w:rsidRPr="00403A51" w:rsidRDefault="00804A60" w:rsidP="00556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b/>
                <w:sz w:val="20"/>
                <w:szCs w:val="20"/>
              </w:rPr>
              <w:t>Yaşınız</w:t>
            </w:r>
          </w:p>
        </w:tc>
        <w:tc>
          <w:tcPr>
            <w:tcW w:w="1417" w:type="dxa"/>
          </w:tcPr>
          <w:p w14:paraId="384467EC" w14:textId="77777777" w:rsidR="00804A60" w:rsidRPr="00403A51" w:rsidRDefault="00804A60" w:rsidP="00556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>18 yaş altı</w:t>
            </w:r>
          </w:p>
          <w:p w14:paraId="33539D7B" w14:textId="4CC93C0B" w:rsidR="00804A60" w:rsidRPr="00403A51" w:rsidRDefault="00804A60" w:rsidP="00556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7977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234214"/>
              </w:sdtPr>
              <w:sdtEndPr/>
              <w:sdtContent>
                <w:r w:rsidRPr="00403A5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29CD3BDF" w14:textId="77777777" w:rsidR="00804A60" w:rsidRPr="00403A51" w:rsidRDefault="00804A60" w:rsidP="00556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 xml:space="preserve">18-25 </w:t>
            </w:r>
          </w:p>
          <w:p w14:paraId="417E98BA" w14:textId="77777777" w:rsidR="00804A60" w:rsidRPr="00403A51" w:rsidRDefault="008F2A85" w:rsidP="00556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00957094"/>
              </w:sdtPr>
              <w:sdtEndPr/>
              <w:sdtContent>
                <w:r w:rsidR="00804A60" w:rsidRPr="00403A5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0B5F2AF" w14:textId="77777777" w:rsidR="00804A60" w:rsidRPr="00403A51" w:rsidRDefault="00804A60" w:rsidP="00556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>26-35</w:t>
            </w:r>
          </w:p>
          <w:p w14:paraId="4F2BF89E" w14:textId="77777777" w:rsidR="00804A60" w:rsidRPr="00403A51" w:rsidRDefault="008F2A85" w:rsidP="00556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70312211"/>
              </w:sdtPr>
              <w:sdtEndPr/>
              <w:sdtContent>
                <w:r w:rsidR="00804A60" w:rsidRPr="00403A5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</w:tcPr>
          <w:p w14:paraId="64EDA574" w14:textId="77777777" w:rsidR="00804A60" w:rsidRPr="00403A51" w:rsidRDefault="00804A60" w:rsidP="00556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>36-45</w:t>
            </w:r>
          </w:p>
          <w:p w14:paraId="0BF14E1A" w14:textId="77777777" w:rsidR="00804A60" w:rsidRPr="00403A51" w:rsidRDefault="00804A60" w:rsidP="00556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23494861"/>
              </w:sdtPr>
              <w:sdtEndPr/>
              <w:sdtContent>
                <w:r w:rsidRPr="00403A5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</w:tcPr>
          <w:p w14:paraId="434DF1B2" w14:textId="77777777" w:rsidR="00804A60" w:rsidRPr="00403A51" w:rsidRDefault="00804A60" w:rsidP="00556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>45 Yaş Üstü</w:t>
            </w:r>
          </w:p>
          <w:p w14:paraId="203E00A0" w14:textId="77777777" w:rsidR="00804A60" w:rsidRPr="00403A51" w:rsidRDefault="00804A60" w:rsidP="00556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084613"/>
              </w:sdtPr>
              <w:sdtEndPr/>
              <w:sdtContent>
                <w:r w:rsidRPr="00403A5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04A60" w:rsidRPr="00403A51" w14:paraId="6E0AEDF0" w14:textId="77777777" w:rsidTr="00556DA4">
        <w:tc>
          <w:tcPr>
            <w:tcW w:w="3267" w:type="dxa"/>
          </w:tcPr>
          <w:p w14:paraId="7FE6DDB5" w14:textId="77777777" w:rsidR="00804A60" w:rsidRPr="00403A51" w:rsidRDefault="00804A60" w:rsidP="00556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b/>
                <w:sz w:val="20"/>
                <w:szCs w:val="20"/>
              </w:rPr>
              <w:t>Anketi Dolduran</w:t>
            </w:r>
          </w:p>
        </w:tc>
        <w:tc>
          <w:tcPr>
            <w:tcW w:w="1417" w:type="dxa"/>
          </w:tcPr>
          <w:p w14:paraId="56D47205" w14:textId="77777777" w:rsidR="00804A60" w:rsidRPr="00403A51" w:rsidRDefault="00804A60" w:rsidP="00556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</w:p>
          <w:p w14:paraId="2F272107" w14:textId="77777777" w:rsidR="00804A60" w:rsidRPr="00403A51" w:rsidRDefault="008F2A85" w:rsidP="00556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084611"/>
              </w:sdtPr>
              <w:sdtEndPr/>
              <w:sdtContent>
                <w:r w:rsidR="00804A60" w:rsidRPr="00403A5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B2AE303" w14:textId="77777777" w:rsidR="00804A60" w:rsidRPr="00403A51" w:rsidRDefault="00804A60" w:rsidP="00556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>İdari Personel</w:t>
            </w:r>
          </w:p>
          <w:p w14:paraId="075398EC" w14:textId="77777777" w:rsidR="00804A60" w:rsidRPr="00403A51" w:rsidRDefault="008F2A85" w:rsidP="00556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44728257"/>
              </w:sdtPr>
              <w:sdtEndPr/>
              <w:sdtContent>
                <w:r w:rsidR="00804A60" w:rsidRPr="00403A5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D1E5D5E" w14:textId="77777777" w:rsidR="00804A60" w:rsidRPr="00403A51" w:rsidRDefault="00804A60" w:rsidP="00556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14:paraId="00F0AB81" w14:textId="77777777" w:rsidR="00804A60" w:rsidRPr="00403A51" w:rsidRDefault="008F2A85" w:rsidP="00556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97783684"/>
              </w:sdtPr>
              <w:sdtEndPr/>
              <w:sdtContent>
                <w:r w:rsidR="00804A60" w:rsidRPr="00403A5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</w:tcPr>
          <w:p w14:paraId="2BF02ADD" w14:textId="77777777" w:rsidR="00804A60" w:rsidRPr="00403A51" w:rsidRDefault="00804A60" w:rsidP="00556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</w:p>
          <w:p w14:paraId="37A92033" w14:textId="77777777" w:rsidR="00804A60" w:rsidRPr="00403A51" w:rsidRDefault="008F2A85" w:rsidP="00556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63681004"/>
              </w:sdtPr>
              <w:sdtEndPr/>
              <w:sdtContent>
                <w:r w:rsidR="00804A60" w:rsidRPr="00403A51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29" w:type="dxa"/>
          </w:tcPr>
          <w:p w14:paraId="6E45278B" w14:textId="77777777" w:rsidR="00804A60" w:rsidRPr="00403A51" w:rsidRDefault="00804A60" w:rsidP="00556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oKlavuzu11"/>
        <w:tblpPr w:leftFromText="141" w:rightFromText="141" w:vertAnchor="text" w:horzAnchor="margin" w:tblpX="-147" w:tblpY="2047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709"/>
        <w:gridCol w:w="708"/>
        <w:gridCol w:w="709"/>
        <w:gridCol w:w="709"/>
        <w:gridCol w:w="709"/>
      </w:tblGrid>
      <w:tr w:rsidR="00114264" w:rsidRPr="00403A51" w14:paraId="1A21C16B" w14:textId="77777777" w:rsidTr="008D6F85">
        <w:trPr>
          <w:cantSplit/>
          <w:trHeight w:val="1610"/>
        </w:trPr>
        <w:tc>
          <w:tcPr>
            <w:tcW w:w="562" w:type="dxa"/>
          </w:tcPr>
          <w:p w14:paraId="011D74BD" w14:textId="77777777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142D5B" w14:textId="354B71B3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6521" w:type="dxa"/>
            <w:textDirection w:val="btLr"/>
          </w:tcPr>
          <w:p w14:paraId="3B1CECD4" w14:textId="1D894AB1" w:rsidR="00114264" w:rsidRPr="00403A51" w:rsidRDefault="00114264" w:rsidP="0011426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5FB64E1D" w14:textId="580ED36B" w:rsidR="00114264" w:rsidRPr="009E575C" w:rsidRDefault="00114264" w:rsidP="001142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Hiç Ka</w:t>
            </w:r>
            <w:r w:rsidRPr="009E575C">
              <w:rPr>
                <w:rFonts w:ascii="Times New Roman" w:hAnsi="Times New Roman" w:cs="Times New Roman"/>
                <w:b/>
                <w:sz w:val="20"/>
                <w:szCs w:val="20"/>
              </w:rPr>
              <w:t>tılmıyorum</w:t>
            </w:r>
          </w:p>
        </w:tc>
        <w:tc>
          <w:tcPr>
            <w:tcW w:w="708" w:type="dxa"/>
            <w:textDirection w:val="btLr"/>
          </w:tcPr>
          <w:p w14:paraId="6FDFAB37" w14:textId="5B61FD60" w:rsidR="00114264" w:rsidRPr="009E575C" w:rsidRDefault="00114264" w:rsidP="001142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9E575C">
              <w:rPr>
                <w:rFonts w:ascii="Times New Roman" w:hAnsi="Times New Roman" w:cs="Times New Roman"/>
                <w:b/>
                <w:sz w:val="20"/>
                <w:szCs w:val="20"/>
              </w:rPr>
              <w:t>atılmıyorum</w:t>
            </w:r>
          </w:p>
        </w:tc>
        <w:tc>
          <w:tcPr>
            <w:tcW w:w="709" w:type="dxa"/>
            <w:textDirection w:val="btLr"/>
          </w:tcPr>
          <w:p w14:paraId="72B84068" w14:textId="50F76B7C" w:rsidR="00114264" w:rsidRPr="009E575C" w:rsidRDefault="00114264" w:rsidP="001142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Kısmen K</w:t>
            </w:r>
            <w:r w:rsidRPr="009E575C">
              <w:rPr>
                <w:rFonts w:ascii="Times New Roman" w:hAnsi="Times New Roman" w:cs="Times New Roman"/>
                <w:b/>
                <w:sz w:val="20"/>
                <w:szCs w:val="20"/>
              </w:rPr>
              <w:t>atılıyorum</w:t>
            </w:r>
          </w:p>
        </w:tc>
        <w:tc>
          <w:tcPr>
            <w:tcW w:w="709" w:type="dxa"/>
            <w:textDirection w:val="btLr"/>
          </w:tcPr>
          <w:p w14:paraId="218BD77C" w14:textId="16F061D4" w:rsidR="00114264" w:rsidRPr="009E575C" w:rsidRDefault="00114264" w:rsidP="001142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9E575C">
              <w:rPr>
                <w:rFonts w:ascii="Times New Roman" w:hAnsi="Times New Roman" w:cs="Times New Roman"/>
                <w:b/>
                <w:sz w:val="20"/>
                <w:szCs w:val="20"/>
              </w:rPr>
              <w:t>atılıyorum</w:t>
            </w:r>
          </w:p>
        </w:tc>
        <w:tc>
          <w:tcPr>
            <w:tcW w:w="709" w:type="dxa"/>
            <w:textDirection w:val="btLr"/>
          </w:tcPr>
          <w:p w14:paraId="0CD673B6" w14:textId="5E7ECF17" w:rsidR="00114264" w:rsidRPr="009E575C" w:rsidRDefault="00114264" w:rsidP="001142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75C">
              <w:rPr>
                <w:rFonts w:ascii="Times New Roman" w:hAnsi="Times New Roman" w:cs="Times New Roman"/>
                <w:b/>
                <w:sz w:val="20"/>
                <w:szCs w:val="20"/>
              </w:rPr>
              <w:t>Tamamen katılıyorum</w:t>
            </w:r>
          </w:p>
        </w:tc>
      </w:tr>
      <w:tr w:rsidR="00114264" w:rsidRPr="00403A51" w14:paraId="2BF38904" w14:textId="77777777" w:rsidTr="00114264">
        <w:trPr>
          <w:trHeight w:val="323"/>
        </w:trPr>
        <w:tc>
          <w:tcPr>
            <w:tcW w:w="10627" w:type="dxa"/>
            <w:gridSpan w:val="7"/>
            <w:shd w:val="clear" w:color="auto" w:fill="000000" w:themeFill="text1"/>
          </w:tcPr>
          <w:p w14:paraId="1C05F778" w14:textId="77777777" w:rsidR="00114264" w:rsidRPr="00114264" w:rsidRDefault="00114264" w:rsidP="0011426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Eğitim Programı</w:t>
            </w:r>
            <w:r w:rsidRPr="00114264">
              <w:rPr>
                <w:i/>
                <w:sz w:val="20"/>
                <w:szCs w:val="20"/>
              </w:rPr>
              <w:t xml:space="preserve"> </w:t>
            </w:r>
            <w:r w:rsidRPr="0011426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Değerlendirmesi</w:t>
            </w:r>
          </w:p>
        </w:tc>
      </w:tr>
      <w:tr w:rsidR="00114264" w:rsidRPr="00403A51" w14:paraId="59AD8BD2" w14:textId="77777777" w:rsidTr="00114264">
        <w:trPr>
          <w:trHeight w:val="340"/>
        </w:trPr>
        <w:tc>
          <w:tcPr>
            <w:tcW w:w="562" w:type="dxa"/>
          </w:tcPr>
          <w:p w14:paraId="38DC30CD" w14:textId="77777777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7248F3D9" w14:textId="22339777" w:rsidR="00114264" w:rsidRPr="00403A51" w:rsidRDefault="00114264" w:rsidP="00114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>Eğitim programı amac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ına uygun şekilde tasarlanmıştı</w:t>
            </w: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73BFC1B1" w14:textId="10CF8E9A" w:rsidR="00114264" w:rsidRPr="00114264" w:rsidRDefault="00114264" w:rsidP="00114264">
            <w:pPr>
              <w:jc w:val="center"/>
              <w:rPr>
                <w:rFonts w:ascii="Times New Roman" w:hAnsi="Times New Roman" w:cs="Times New Roman"/>
              </w:rPr>
            </w:pPr>
            <w:r w:rsidRPr="00114264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08" w:type="dxa"/>
            <w:vAlign w:val="center"/>
          </w:tcPr>
          <w:p w14:paraId="1E7698DE" w14:textId="13FC0A9F" w:rsidR="00114264" w:rsidRPr="00114264" w:rsidRDefault="00114264" w:rsidP="00114264">
            <w:pPr>
              <w:jc w:val="center"/>
              <w:rPr>
                <w:rFonts w:ascii="Times New Roman" w:hAnsi="Times New Roman" w:cs="Times New Roman"/>
              </w:rPr>
            </w:pPr>
            <w:r w:rsidRPr="00114264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09" w:type="dxa"/>
            <w:vAlign w:val="center"/>
          </w:tcPr>
          <w:p w14:paraId="46D32FF9" w14:textId="47A62132" w:rsidR="00114264" w:rsidRPr="00114264" w:rsidRDefault="00114264" w:rsidP="00114264">
            <w:pPr>
              <w:jc w:val="center"/>
              <w:rPr>
                <w:rFonts w:ascii="Times New Roman" w:hAnsi="Times New Roman" w:cs="Times New Roman"/>
              </w:rPr>
            </w:pPr>
            <w:r w:rsidRPr="00114264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09" w:type="dxa"/>
            <w:vAlign w:val="center"/>
          </w:tcPr>
          <w:p w14:paraId="2EE44D8F" w14:textId="707A4B6D" w:rsidR="00114264" w:rsidRPr="00114264" w:rsidRDefault="00114264" w:rsidP="00114264">
            <w:pPr>
              <w:jc w:val="center"/>
              <w:rPr>
                <w:rFonts w:ascii="Times New Roman" w:hAnsi="Times New Roman" w:cs="Times New Roman"/>
              </w:rPr>
            </w:pPr>
            <w:r w:rsidRPr="00114264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09" w:type="dxa"/>
            <w:vAlign w:val="center"/>
          </w:tcPr>
          <w:p w14:paraId="07802239" w14:textId="6B5DCC64" w:rsidR="00114264" w:rsidRPr="00114264" w:rsidRDefault="00114264" w:rsidP="00114264">
            <w:pPr>
              <w:jc w:val="center"/>
              <w:rPr>
                <w:rFonts w:ascii="Times New Roman" w:hAnsi="Times New Roman" w:cs="Times New Roman"/>
              </w:rPr>
            </w:pPr>
            <w:r w:rsidRPr="00114264">
              <w:rPr>
                <w:rFonts w:ascii="Times New Roman" w:hAnsi="Times New Roman" w:cs="Times New Roman"/>
              </w:rPr>
              <w:t>(5)</w:t>
            </w:r>
          </w:p>
        </w:tc>
      </w:tr>
      <w:tr w:rsidR="00114264" w:rsidRPr="00403A51" w14:paraId="205C6F3C" w14:textId="77777777" w:rsidTr="00654C48">
        <w:trPr>
          <w:trHeight w:val="323"/>
        </w:trPr>
        <w:tc>
          <w:tcPr>
            <w:tcW w:w="562" w:type="dxa"/>
          </w:tcPr>
          <w:p w14:paraId="71D9CA15" w14:textId="77777777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14:paraId="4B2A7CD1" w14:textId="7448D9E2" w:rsidR="00114264" w:rsidRPr="00403A51" w:rsidRDefault="00114264" w:rsidP="00114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 xml:space="preserve">Eğitim programı için belirlenen süre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uygundu.</w:t>
            </w:r>
          </w:p>
        </w:tc>
        <w:tc>
          <w:tcPr>
            <w:tcW w:w="709" w:type="dxa"/>
            <w:vAlign w:val="center"/>
          </w:tcPr>
          <w:p w14:paraId="38033B10" w14:textId="3936401B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08" w:type="dxa"/>
            <w:vAlign w:val="center"/>
          </w:tcPr>
          <w:p w14:paraId="6EFDA62F" w14:textId="714615FC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09" w:type="dxa"/>
            <w:vAlign w:val="center"/>
          </w:tcPr>
          <w:p w14:paraId="13DD3CF5" w14:textId="28C65E02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09" w:type="dxa"/>
            <w:vAlign w:val="center"/>
          </w:tcPr>
          <w:p w14:paraId="29783B6D" w14:textId="5D113722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09" w:type="dxa"/>
            <w:vAlign w:val="center"/>
          </w:tcPr>
          <w:p w14:paraId="048C95D3" w14:textId="787D0D55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(5)</w:t>
            </w:r>
          </w:p>
        </w:tc>
      </w:tr>
      <w:tr w:rsidR="00114264" w:rsidRPr="00403A51" w14:paraId="4D8010C9" w14:textId="77777777" w:rsidTr="00654C48">
        <w:trPr>
          <w:trHeight w:val="340"/>
        </w:trPr>
        <w:tc>
          <w:tcPr>
            <w:tcW w:w="562" w:type="dxa"/>
          </w:tcPr>
          <w:p w14:paraId="15241163" w14:textId="77777777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14:paraId="23BBCC79" w14:textId="39884C9A" w:rsidR="00114264" w:rsidRPr="00403A51" w:rsidRDefault="00114264" w:rsidP="00114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>Eğitim programı için belirlenen ücret uygundu.</w:t>
            </w:r>
          </w:p>
        </w:tc>
        <w:tc>
          <w:tcPr>
            <w:tcW w:w="709" w:type="dxa"/>
            <w:vAlign w:val="center"/>
          </w:tcPr>
          <w:p w14:paraId="769FF8B3" w14:textId="70756AFD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08" w:type="dxa"/>
            <w:vAlign w:val="center"/>
          </w:tcPr>
          <w:p w14:paraId="7214D473" w14:textId="63966884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09" w:type="dxa"/>
            <w:vAlign w:val="center"/>
          </w:tcPr>
          <w:p w14:paraId="24272F7F" w14:textId="1C346C7E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09" w:type="dxa"/>
            <w:vAlign w:val="center"/>
          </w:tcPr>
          <w:p w14:paraId="0E55EE63" w14:textId="2232DDC4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09" w:type="dxa"/>
            <w:vAlign w:val="center"/>
          </w:tcPr>
          <w:p w14:paraId="11A6F7E0" w14:textId="14726054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(5)</w:t>
            </w:r>
          </w:p>
        </w:tc>
      </w:tr>
      <w:tr w:rsidR="00114264" w:rsidRPr="00403A51" w14:paraId="06377AD7" w14:textId="77777777" w:rsidTr="00654C48">
        <w:trPr>
          <w:trHeight w:val="323"/>
        </w:trPr>
        <w:tc>
          <w:tcPr>
            <w:tcW w:w="562" w:type="dxa"/>
          </w:tcPr>
          <w:p w14:paraId="4510C2A4" w14:textId="77777777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14:paraId="2F07DC54" w14:textId="10FF7927" w:rsidR="00114264" w:rsidRPr="00403A51" w:rsidRDefault="00114264" w:rsidP="00114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 xml:space="preserve">Eğitim programı kişisel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ve/veya mesleki </w:t>
            </w: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 xml:space="preserve">gelişimime fayda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sağladı.</w:t>
            </w:r>
          </w:p>
        </w:tc>
        <w:tc>
          <w:tcPr>
            <w:tcW w:w="709" w:type="dxa"/>
            <w:vAlign w:val="center"/>
          </w:tcPr>
          <w:p w14:paraId="5B9C58AF" w14:textId="02E62BDE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08" w:type="dxa"/>
            <w:vAlign w:val="center"/>
          </w:tcPr>
          <w:p w14:paraId="18030712" w14:textId="532DA3B6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09" w:type="dxa"/>
            <w:vAlign w:val="center"/>
          </w:tcPr>
          <w:p w14:paraId="4732FAAE" w14:textId="18EE6293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09" w:type="dxa"/>
            <w:vAlign w:val="center"/>
          </w:tcPr>
          <w:p w14:paraId="09C7C772" w14:textId="0C4869A3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09" w:type="dxa"/>
            <w:vAlign w:val="center"/>
          </w:tcPr>
          <w:p w14:paraId="503B18E9" w14:textId="51094996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(5)</w:t>
            </w:r>
          </w:p>
        </w:tc>
      </w:tr>
      <w:tr w:rsidR="00114264" w:rsidRPr="00403A51" w14:paraId="5A4D7E49" w14:textId="77777777" w:rsidTr="00654C48">
        <w:trPr>
          <w:trHeight w:val="340"/>
        </w:trPr>
        <w:tc>
          <w:tcPr>
            <w:tcW w:w="562" w:type="dxa"/>
          </w:tcPr>
          <w:p w14:paraId="19703591" w14:textId="77777777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14:paraId="00C3BCA5" w14:textId="77777777" w:rsidR="00114264" w:rsidRPr="00403A51" w:rsidRDefault="00114264" w:rsidP="00114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>Eğitim programını başkalarına da öneririm.</w:t>
            </w:r>
          </w:p>
        </w:tc>
        <w:tc>
          <w:tcPr>
            <w:tcW w:w="709" w:type="dxa"/>
            <w:vAlign w:val="center"/>
          </w:tcPr>
          <w:p w14:paraId="7028A58F" w14:textId="6C58E23F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08" w:type="dxa"/>
            <w:vAlign w:val="center"/>
          </w:tcPr>
          <w:p w14:paraId="626451D0" w14:textId="28EC742A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09" w:type="dxa"/>
            <w:vAlign w:val="center"/>
          </w:tcPr>
          <w:p w14:paraId="3DA38F79" w14:textId="12312AAE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09" w:type="dxa"/>
            <w:vAlign w:val="center"/>
          </w:tcPr>
          <w:p w14:paraId="46C3F8E9" w14:textId="033F0A44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09" w:type="dxa"/>
            <w:vAlign w:val="center"/>
          </w:tcPr>
          <w:p w14:paraId="6730E852" w14:textId="247976E5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(5)</w:t>
            </w:r>
          </w:p>
        </w:tc>
      </w:tr>
      <w:tr w:rsidR="00114264" w:rsidRPr="00403A51" w14:paraId="27DFD057" w14:textId="77777777" w:rsidTr="00654C48">
        <w:trPr>
          <w:trHeight w:val="323"/>
        </w:trPr>
        <w:tc>
          <w:tcPr>
            <w:tcW w:w="562" w:type="dxa"/>
          </w:tcPr>
          <w:p w14:paraId="69F290F5" w14:textId="77777777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14:paraId="19AFEA10" w14:textId="22D95816" w:rsidR="00114264" w:rsidRPr="00403A51" w:rsidRDefault="00114264" w:rsidP="00114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>Eğitim programının gerçekleştiği mekânın fiz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iki ve teknolojik şartları</w:t>
            </w: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uygundu.</w:t>
            </w:r>
          </w:p>
        </w:tc>
        <w:tc>
          <w:tcPr>
            <w:tcW w:w="709" w:type="dxa"/>
            <w:vAlign w:val="center"/>
          </w:tcPr>
          <w:p w14:paraId="0CB3203D" w14:textId="62D2FEC4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08" w:type="dxa"/>
            <w:vAlign w:val="center"/>
          </w:tcPr>
          <w:p w14:paraId="4EE86F05" w14:textId="5384924C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09" w:type="dxa"/>
            <w:vAlign w:val="center"/>
          </w:tcPr>
          <w:p w14:paraId="45F7E8C2" w14:textId="1FED596F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09" w:type="dxa"/>
            <w:vAlign w:val="center"/>
          </w:tcPr>
          <w:p w14:paraId="52A9416D" w14:textId="6F8CB969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09" w:type="dxa"/>
            <w:vAlign w:val="center"/>
          </w:tcPr>
          <w:p w14:paraId="423FE277" w14:textId="04B1D2EE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(5)</w:t>
            </w:r>
          </w:p>
        </w:tc>
      </w:tr>
      <w:tr w:rsidR="00114264" w:rsidRPr="00403A51" w14:paraId="0D05BC80" w14:textId="77777777" w:rsidTr="00654C48">
        <w:trPr>
          <w:trHeight w:val="323"/>
        </w:trPr>
        <w:tc>
          <w:tcPr>
            <w:tcW w:w="562" w:type="dxa"/>
          </w:tcPr>
          <w:p w14:paraId="0236F2DE" w14:textId="77777777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521" w:type="dxa"/>
          </w:tcPr>
          <w:p w14:paraId="110FCF18" w14:textId="7924EBF8" w:rsidR="00114264" w:rsidRPr="00403A51" w:rsidRDefault="00114264" w:rsidP="00114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>Eğitim programının gerçekleştiği Kurumun (DUZEM) çalı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şanları ilgiliydi.</w:t>
            </w:r>
          </w:p>
        </w:tc>
        <w:tc>
          <w:tcPr>
            <w:tcW w:w="709" w:type="dxa"/>
            <w:vAlign w:val="center"/>
          </w:tcPr>
          <w:p w14:paraId="26889826" w14:textId="34F5A996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08" w:type="dxa"/>
            <w:vAlign w:val="center"/>
          </w:tcPr>
          <w:p w14:paraId="6141BEC6" w14:textId="4F77B103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09" w:type="dxa"/>
            <w:vAlign w:val="center"/>
          </w:tcPr>
          <w:p w14:paraId="32408B05" w14:textId="3DCEB1E8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09" w:type="dxa"/>
            <w:vAlign w:val="center"/>
          </w:tcPr>
          <w:p w14:paraId="71221787" w14:textId="3D8BE7C0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09" w:type="dxa"/>
            <w:vAlign w:val="center"/>
          </w:tcPr>
          <w:p w14:paraId="43ED98A5" w14:textId="3B467BC1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(5)</w:t>
            </w:r>
          </w:p>
        </w:tc>
      </w:tr>
      <w:tr w:rsidR="00114264" w:rsidRPr="00403A51" w14:paraId="68EFD335" w14:textId="77777777" w:rsidTr="00114264">
        <w:trPr>
          <w:trHeight w:val="323"/>
        </w:trPr>
        <w:tc>
          <w:tcPr>
            <w:tcW w:w="10627" w:type="dxa"/>
            <w:gridSpan w:val="7"/>
            <w:shd w:val="clear" w:color="auto" w:fill="000000" w:themeFill="text1"/>
          </w:tcPr>
          <w:p w14:paraId="301D23B6" w14:textId="77777777" w:rsidR="00114264" w:rsidRPr="00114264" w:rsidRDefault="00114264" w:rsidP="0011426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Eğitmen Değerlendirmesi</w:t>
            </w:r>
          </w:p>
        </w:tc>
      </w:tr>
      <w:tr w:rsidR="00114264" w:rsidRPr="00403A51" w14:paraId="7B897959" w14:textId="77777777" w:rsidTr="00DD59FB">
        <w:trPr>
          <w:trHeight w:val="323"/>
        </w:trPr>
        <w:tc>
          <w:tcPr>
            <w:tcW w:w="562" w:type="dxa"/>
          </w:tcPr>
          <w:p w14:paraId="53868D24" w14:textId="77777777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6BE185B4" w14:textId="4AB8974D" w:rsidR="00114264" w:rsidRPr="00403A51" w:rsidRDefault="00114264" w:rsidP="00114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>Eğitmen programın amaçlarını iyi bir şekilde açıkla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dı</w:t>
            </w: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45D32C3F" w14:textId="4A968246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08" w:type="dxa"/>
            <w:vAlign w:val="center"/>
          </w:tcPr>
          <w:p w14:paraId="51554F6B" w14:textId="0B10A08F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09" w:type="dxa"/>
            <w:vAlign w:val="center"/>
          </w:tcPr>
          <w:p w14:paraId="50D4903D" w14:textId="17EC3B5C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09" w:type="dxa"/>
            <w:vAlign w:val="center"/>
          </w:tcPr>
          <w:p w14:paraId="05AE623C" w14:textId="5CADEEBE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09" w:type="dxa"/>
            <w:vAlign w:val="center"/>
          </w:tcPr>
          <w:p w14:paraId="0DFB44C2" w14:textId="17ACE351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(5)</w:t>
            </w:r>
          </w:p>
        </w:tc>
      </w:tr>
      <w:tr w:rsidR="00114264" w:rsidRPr="00403A51" w14:paraId="401851D1" w14:textId="77777777" w:rsidTr="00DD59FB">
        <w:trPr>
          <w:trHeight w:val="323"/>
        </w:trPr>
        <w:tc>
          <w:tcPr>
            <w:tcW w:w="562" w:type="dxa"/>
          </w:tcPr>
          <w:p w14:paraId="11CFC2AC" w14:textId="45050DBE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14:paraId="6A6C0E7C" w14:textId="574EFF35" w:rsidR="00114264" w:rsidRPr="00403A51" w:rsidRDefault="00114264" w:rsidP="00114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>Eğitmen dersi açık ve anlaşılır bir biçimde anlat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tı</w:t>
            </w: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4E748842" w14:textId="5E994A4E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08" w:type="dxa"/>
            <w:vAlign w:val="center"/>
          </w:tcPr>
          <w:p w14:paraId="679C2451" w14:textId="39C46ECC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09" w:type="dxa"/>
            <w:vAlign w:val="center"/>
          </w:tcPr>
          <w:p w14:paraId="6C2A172F" w14:textId="3FDB677E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09" w:type="dxa"/>
            <w:vAlign w:val="center"/>
          </w:tcPr>
          <w:p w14:paraId="25C84529" w14:textId="5F1E2F61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09" w:type="dxa"/>
            <w:vAlign w:val="center"/>
          </w:tcPr>
          <w:p w14:paraId="0F11FCB5" w14:textId="240C7794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(5)</w:t>
            </w:r>
          </w:p>
        </w:tc>
      </w:tr>
      <w:tr w:rsidR="00114264" w:rsidRPr="00403A51" w14:paraId="3B9FDFE0" w14:textId="77777777" w:rsidTr="00DD59FB">
        <w:trPr>
          <w:trHeight w:val="323"/>
        </w:trPr>
        <w:tc>
          <w:tcPr>
            <w:tcW w:w="562" w:type="dxa"/>
          </w:tcPr>
          <w:p w14:paraId="0007A342" w14:textId="6C6CF1D2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14:paraId="400ED6C5" w14:textId="3104A914" w:rsidR="00114264" w:rsidRPr="00403A51" w:rsidRDefault="00114264" w:rsidP="00114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 xml:space="preserve">Eğitmen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zamanı </w:t>
            </w:r>
            <w:r w:rsidRPr="009C2783">
              <w:rPr>
                <w:rFonts w:ascii="Times New Roman" w:hAnsi="Times New Roman" w:cs="Times New Roman"/>
                <w:sz w:val="20"/>
                <w:szCs w:val="20"/>
              </w:rPr>
              <w:t>etkili kullandı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14521B76" w14:textId="0D542C5B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08" w:type="dxa"/>
            <w:vAlign w:val="center"/>
          </w:tcPr>
          <w:p w14:paraId="2CF44174" w14:textId="71364C63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09" w:type="dxa"/>
            <w:vAlign w:val="center"/>
          </w:tcPr>
          <w:p w14:paraId="317FD2D6" w14:textId="4B1D6E0C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09" w:type="dxa"/>
            <w:vAlign w:val="center"/>
          </w:tcPr>
          <w:p w14:paraId="0FC83177" w14:textId="43139468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09" w:type="dxa"/>
            <w:vAlign w:val="center"/>
          </w:tcPr>
          <w:p w14:paraId="0E1E4DEB" w14:textId="61312FA6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(5)</w:t>
            </w:r>
          </w:p>
        </w:tc>
      </w:tr>
      <w:tr w:rsidR="00114264" w:rsidRPr="00403A51" w14:paraId="4B82ECC7" w14:textId="77777777" w:rsidTr="00DD59FB">
        <w:trPr>
          <w:trHeight w:val="323"/>
        </w:trPr>
        <w:tc>
          <w:tcPr>
            <w:tcW w:w="562" w:type="dxa"/>
          </w:tcPr>
          <w:p w14:paraId="7F5C745B" w14:textId="257C6300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14:paraId="18E8BB0D" w14:textId="4D51114F" w:rsidR="00114264" w:rsidRPr="00403A51" w:rsidRDefault="00114264" w:rsidP="00114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>Eğitmen ders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lere</w:t>
            </w: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hazırlıklı geldi</w:t>
            </w:r>
            <w:r w:rsidRPr="00403A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335C9C18" w14:textId="36FDD34A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08" w:type="dxa"/>
            <w:vAlign w:val="center"/>
          </w:tcPr>
          <w:p w14:paraId="02DD0B4E" w14:textId="429F8B82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09" w:type="dxa"/>
            <w:vAlign w:val="center"/>
          </w:tcPr>
          <w:p w14:paraId="750766DB" w14:textId="7DB7DAF5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09" w:type="dxa"/>
            <w:vAlign w:val="center"/>
          </w:tcPr>
          <w:p w14:paraId="3801D041" w14:textId="1157D5F4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09" w:type="dxa"/>
            <w:vAlign w:val="center"/>
          </w:tcPr>
          <w:p w14:paraId="389F1F5C" w14:textId="71B7A94F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(5)</w:t>
            </w:r>
          </w:p>
        </w:tc>
      </w:tr>
      <w:tr w:rsidR="00114264" w:rsidRPr="00403A51" w14:paraId="4F8334F9" w14:textId="77777777" w:rsidTr="00DD59FB">
        <w:trPr>
          <w:trHeight w:val="323"/>
        </w:trPr>
        <w:tc>
          <w:tcPr>
            <w:tcW w:w="562" w:type="dxa"/>
          </w:tcPr>
          <w:p w14:paraId="78C27EC2" w14:textId="5724E4A7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14:paraId="5885CAF7" w14:textId="3CA3673C" w:rsidR="00114264" w:rsidRPr="00403A51" w:rsidRDefault="00114264" w:rsidP="00114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Eğitmen, katılımcılarla </w:t>
            </w: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etkili iletişim kurdu.</w:t>
            </w:r>
          </w:p>
        </w:tc>
        <w:tc>
          <w:tcPr>
            <w:tcW w:w="709" w:type="dxa"/>
            <w:vAlign w:val="center"/>
          </w:tcPr>
          <w:p w14:paraId="1FC8548D" w14:textId="2DE73A54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08" w:type="dxa"/>
            <w:vAlign w:val="center"/>
          </w:tcPr>
          <w:p w14:paraId="6360717F" w14:textId="1AB58175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09" w:type="dxa"/>
            <w:vAlign w:val="center"/>
          </w:tcPr>
          <w:p w14:paraId="05EF11E5" w14:textId="40343048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09" w:type="dxa"/>
            <w:vAlign w:val="center"/>
          </w:tcPr>
          <w:p w14:paraId="3F8E423A" w14:textId="2D2D1EA3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09" w:type="dxa"/>
            <w:vAlign w:val="center"/>
          </w:tcPr>
          <w:p w14:paraId="4F8F8236" w14:textId="36FD1CF2" w:rsidR="00114264" w:rsidRPr="00403A51" w:rsidRDefault="00114264" w:rsidP="00114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264">
              <w:rPr>
                <w:rFonts w:ascii="Times New Roman" w:hAnsi="Times New Roman" w:cs="Times New Roman"/>
              </w:rPr>
              <w:t>(5)</w:t>
            </w:r>
          </w:p>
        </w:tc>
      </w:tr>
    </w:tbl>
    <w:p w14:paraId="44769E40" w14:textId="21054936" w:rsidR="00900649" w:rsidRDefault="00900649" w:rsidP="00804A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10603"/>
      </w:tblGrid>
      <w:tr w:rsidR="00FF74FF" w14:paraId="48969960" w14:textId="77777777" w:rsidTr="00FF74FF">
        <w:trPr>
          <w:trHeight w:val="1440"/>
        </w:trPr>
        <w:tc>
          <w:tcPr>
            <w:tcW w:w="10603" w:type="dxa"/>
          </w:tcPr>
          <w:p w14:paraId="456D472E" w14:textId="5E770CAD" w:rsidR="00FF74FF" w:rsidRPr="00FF74FF" w:rsidRDefault="00FF74FF" w:rsidP="00FF74FF">
            <w:pPr>
              <w:pStyle w:val="stBilgi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Times New Roman" w:hAnsi="Times New Roman"/>
                <w:b/>
                <w:i/>
                <w:w w:val="115"/>
                <w:sz w:val="20"/>
                <w:szCs w:val="20"/>
              </w:rPr>
            </w:pPr>
            <w:r w:rsidRPr="00FF74FF">
              <w:rPr>
                <w:rFonts w:ascii="Times New Roman" w:hAnsi="Times New Roman"/>
                <w:b/>
                <w:i/>
                <w:w w:val="115"/>
                <w:sz w:val="20"/>
                <w:szCs w:val="20"/>
              </w:rPr>
              <w:t>Eklemek istedikleriniz:</w:t>
            </w:r>
          </w:p>
          <w:p w14:paraId="620A84D4" w14:textId="7C476A34" w:rsidR="00FF74FF" w:rsidRPr="00FF74FF" w:rsidRDefault="00FF74FF" w:rsidP="00FF74FF">
            <w:pPr>
              <w:pStyle w:val="stBilgi"/>
              <w:tabs>
                <w:tab w:val="clear" w:pos="4536"/>
                <w:tab w:val="clear" w:pos="9072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F74FF">
              <w:rPr>
                <w:rFonts w:ascii="Times New Roman" w:hAnsi="Times New Roman"/>
                <w:w w:val="115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w w:val="115"/>
                <w:sz w:val="20"/>
                <w:szCs w:val="20"/>
              </w:rPr>
              <w:t>………………………………………………</w:t>
            </w:r>
            <w:proofErr w:type="gramEnd"/>
          </w:p>
        </w:tc>
      </w:tr>
    </w:tbl>
    <w:p w14:paraId="4588BDB3" w14:textId="68989400" w:rsidR="00DB63DB" w:rsidRDefault="00DB63DB" w:rsidP="00E764F1">
      <w:pPr>
        <w:rPr>
          <w:rFonts w:ascii="Times New Roman" w:hAnsi="Times New Roman" w:cs="Times New Roman"/>
          <w:b/>
          <w:sz w:val="24"/>
          <w:szCs w:val="24"/>
        </w:rPr>
      </w:pPr>
    </w:p>
    <w:sectPr w:rsidR="00DB63DB" w:rsidSect="005036F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8F7CC" w14:textId="77777777" w:rsidR="008F2A85" w:rsidRDefault="008F2A85" w:rsidP="00DB05AE">
      <w:pPr>
        <w:spacing w:after="0" w:line="240" w:lineRule="auto"/>
      </w:pPr>
      <w:r>
        <w:separator/>
      </w:r>
    </w:p>
  </w:endnote>
  <w:endnote w:type="continuationSeparator" w:id="0">
    <w:p w14:paraId="5C0EC6A4" w14:textId="77777777" w:rsidR="008F2A85" w:rsidRDefault="008F2A85" w:rsidP="00DB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1668308"/>
      <w:docPartObj>
        <w:docPartGallery w:val="Page Numbers (Bottom of Page)"/>
        <w:docPartUnique/>
      </w:docPartObj>
    </w:sdtPr>
    <w:sdtEndPr/>
    <w:sdtContent>
      <w:p w14:paraId="0E39C725" w14:textId="73A86322" w:rsidR="007F25BF" w:rsidRPr="00403118" w:rsidRDefault="004B7B60" w:rsidP="007F25BF">
        <w:pPr>
          <w:pStyle w:val="AltBilgi"/>
          <w:rPr>
            <w:rFonts w:ascii="Times New Roman" w:eastAsia="Times New Roman" w:hAnsi="Times New Roman" w:cs="Times New Roman"/>
            <w:sz w:val="16"/>
            <w:szCs w:val="16"/>
          </w:rPr>
        </w:pPr>
        <w:r>
          <w:rPr>
            <w:rFonts w:ascii="Times New Roman" w:eastAsia="Times New Roman" w:hAnsi="Times New Roman" w:cs="Times New Roman"/>
            <w:sz w:val="20"/>
            <w:szCs w:val="20"/>
          </w:rPr>
          <w:t>UEM</w:t>
        </w:r>
        <w:r w:rsidR="007F25BF">
          <w:rPr>
            <w:rFonts w:ascii="Times New Roman" w:eastAsia="Times New Roman" w:hAnsi="Times New Roman" w:cs="Times New Roman"/>
            <w:sz w:val="20"/>
            <w:szCs w:val="20"/>
          </w:rPr>
          <w:t>-FRM-550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/0</w:t>
        </w:r>
        <w:r w:rsidR="00B146BB">
          <w:rPr>
            <w:rFonts w:ascii="Times New Roman" w:eastAsia="Times New Roman" w:hAnsi="Times New Roman" w:cs="Times New Roman"/>
            <w:sz w:val="20"/>
            <w:szCs w:val="20"/>
          </w:rPr>
          <w:t>4</w:t>
        </w:r>
      </w:p>
      <w:p w14:paraId="5999959B" w14:textId="0E8E8D7E" w:rsidR="00DB05AE" w:rsidRDefault="007F25BF" w:rsidP="007F25BF">
        <w:pPr>
          <w:pStyle w:val="AltBilgi"/>
          <w:tabs>
            <w:tab w:val="right" w:pos="10466"/>
          </w:tabs>
        </w:pPr>
        <w:r>
          <w:tab/>
        </w:r>
        <w:r>
          <w:tab/>
        </w:r>
        <w:r>
          <w:tab/>
        </w:r>
        <w:r w:rsidR="00630C11">
          <w:fldChar w:fldCharType="begin"/>
        </w:r>
        <w:r w:rsidR="00DB05AE">
          <w:instrText>PAGE   \* MERGEFORMAT</w:instrText>
        </w:r>
        <w:r w:rsidR="00630C11">
          <w:fldChar w:fldCharType="separate"/>
        </w:r>
        <w:r w:rsidR="00B146BB">
          <w:rPr>
            <w:noProof/>
          </w:rPr>
          <w:t>1</w:t>
        </w:r>
        <w:r w:rsidR="00630C11">
          <w:fldChar w:fldCharType="end"/>
        </w:r>
      </w:p>
    </w:sdtContent>
  </w:sdt>
  <w:p w14:paraId="740D39DE" w14:textId="77777777" w:rsidR="00DB05AE" w:rsidRDefault="00DB05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83E69" w14:textId="77777777" w:rsidR="008F2A85" w:rsidRDefault="008F2A85" w:rsidP="00DB05AE">
      <w:pPr>
        <w:spacing w:after="0" w:line="240" w:lineRule="auto"/>
      </w:pPr>
      <w:r>
        <w:separator/>
      </w:r>
    </w:p>
  </w:footnote>
  <w:footnote w:type="continuationSeparator" w:id="0">
    <w:p w14:paraId="5E809B39" w14:textId="77777777" w:rsidR="008F2A85" w:rsidRDefault="008F2A85" w:rsidP="00DB0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56296"/>
    <w:multiLevelType w:val="hybridMultilevel"/>
    <w:tmpl w:val="7BA6FF90"/>
    <w:lvl w:ilvl="0" w:tplc="041F0015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6402B24"/>
    <w:multiLevelType w:val="hybridMultilevel"/>
    <w:tmpl w:val="B728013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61984"/>
    <w:multiLevelType w:val="hybridMultilevel"/>
    <w:tmpl w:val="EA14A8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60A61"/>
    <w:multiLevelType w:val="hybridMultilevel"/>
    <w:tmpl w:val="1CD0E0B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00ADA"/>
    <w:multiLevelType w:val="hybridMultilevel"/>
    <w:tmpl w:val="EC90F3D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F453D"/>
    <w:multiLevelType w:val="hybridMultilevel"/>
    <w:tmpl w:val="09E87066"/>
    <w:lvl w:ilvl="0" w:tplc="61185FC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522AAD"/>
    <w:multiLevelType w:val="hybridMultilevel"/>
    <w:tmpl w:val="FF76201C"/>
    <w:lvl w:ilvl="0" w:tplc="3AF2A4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B82D1A"/>
    <w:multiLevelType w:val="multilevel"/>
    <w:tmpl w:val="116E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0035B4"/>
    <w:multiLevelType w:val="hybridMultilevel"/>
    <w:tmpl w:val="5ED6B26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D073B"/>
    <w:multiLevelType w:val="hybridMultilevel"/>
    <w:tmpl w:val="9976E4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88"/>
    <w:rsid w:val="000024E6"/>
    <w:rsid w:val="0003493D"/>
    <w:rsid w:val="00050338"/>
    <w:rsid w:val="00073117"/>
    <w:rsid w:val="000A6ACD"/>
    <w:rsid w:val="00112A42"/>
    <w:rsid w:val="00114264"/>
    <w:rsid w:val="001328B8"/>
    <w:rsid w:val="001501FA"/>
    <w:rsid w:val="00153E5F"/>
    <w:rsid w:val="00167E74"/>
    <w:rsid w:val="00186F40"/>
    <w:rsid w:val="001B221C"/>
    <w:rsid w:val="001B25A9"/>
    <w:rsid w:val="001B750D"/>
    <w:rsid w:val="001F5086"/>
    <w:rsid w:val="0020445A"/>
    <w:rsid w:val="002078A5"/>
    <w:rsid w:val="0021634C"/>
    <w:rsid w:val="00266F2C"/>
    <w:rsid w:val="002C3588"/>
    <w:rsid w:val="002F58A7"/>
    <w:rsid w:val="003B3B4E"/>
    <w:rsid w:val="003D1B6E"/>
    <w:rsid w:val="003F21B5"/>
    <w:rsid w:val="00403A51"/>
    <w:rsid w:val="0045396C"/>
    <w:rsid w:val="00482BE5"/>
    <w:rsid w:val="00496488"/>
    <w:rsid w:val="004A6C78"/>
    <w:rsid w:val="004B7B60"/>
    <w:rsid w:val="005036F7"/>
    <w:rsid w:val="00536B5E"/>
    <w:rsid w:val="00582559"/>
    <w:rsid w:val="005A6B22"/>
    <w:rsid w:val="00614E63"/>
    <w:rsid w:val="00625404"/>
    <w:rsid w:val="00630C11"/>
    <w:rsid w:val="006419A2"/>
    <w:rsid w:val="0068036D"/>
    <w:rsid w:val="006C08AF"/>
    <w:rsid w:val="006E0DB6"/>
    <w:rsid w:val="006E4148"/>
    <w:rsid w:val="00700AE2"/>
    <w:rsid w:val="00714EC3"/>
    <w:rsid w:val="007276BF"/>
    <w:rsid w:val="007362BD"/>
    <w:rsid w:val="007423FB"/>
    <w:rsid w:val="0077114F"/>
    <w:rsid w:val="00797758"/>
    <w:rsid w:val="007C0B13"/>
    <w:rsid w:val="007D137C"/>
    <w:rsid w:val="007F25BF"/>
    <w:rsid w:val="00804A60"/>
    <w:rsid w:val="00810888"/>
    <w:rsid w:val="00832CE7"/>
    <w:rsid w:val="00845956"/>
    <w:rsid w:val="008468AD"/>
    <w:rsid w:val="00851F0D"/>
    <w:rsid w:val="00893E20"/>
    <w:rsid w:val="008A7E09"/>
    <w:rsid w:val="008C09A3"/>
    <w:rsid w:val="008F2A85"/>
    <w:rsid w:val="00900649"/>
    <w:rsid w:val="0091785F"/>
    <w:rsid w:val="00961F5A"/>
    <w:rsid w:val="00970CD0"/>
    <w:rsid w:val="009B2B4D"/>
    <w:rsid w:val="009C2783"/>
    <w:rsid w:val="009E29AE"/>
    <w:rsid w:val="009E3C3E"/>
    <w:rsid w:val="009E575C"/>
    <w:rsid w:val="00A07C13"/>
    <w:rsid w:val="00A11E5F"/>
    <w:rsid w:val="00A308E0"/>
    <w:rsid w:val="00A3196B"/>
    <w:rsid w:val="00A32D1B"/>
    <w:rsid w:val="00A35ED7"/>
    <w:rsid w:val="00A441BA"/>
    <w:rsid w:val="00AC2AE0"/>
    <w:rsid w:val="00AC4EAD"/>
    <w:rsid w:val="00B146BB"/>
    <w:rsid w:val="00B56FA8"/>
    <w:rsid w:val="00BD308A"/>
    <w:rsid w:val="00BD5661"/>
    <w:rsid w:val="00BF0178"/>
    <w:rsid w:val="00BF2FEB"/>
    <w:rsid w:val="00BF59B3"/>
    <w:rsid w:val="00BF7D8F"/>
    <w:rsid w:val="00C16657"/>
    <w:rsid w:val="00C2031D"/>
    <w:rsid w:val="00C23AAC"/>
    <w:rsid w:val="00C65336"/>
    <w:rsid w:val="00CA7A9D"/>
    <w:rsid w:val="00CB3FC8"/>
    <w:rsid w:val="00D42199"/>
    <w:rsid w:val="00D554EB"/>
    <w:rsid w:val="00D64D91"/>
    <w:rsid w:val="00D67E19"/>
    <w:rsid w:val="00D85944"/>
    <w:rsid w:val="00DB05AE"/>
    <w:rsid w:val="00DB63DB"/>
    <w:rsid w:val="00DD0E70"/>
    <w:rsid w:val="00DD1491"/>
    <w:rsid w:val="00DF0116"/>
    <w:rsid w:val="00E05980"/>
    <w:rsid w:val="00E764F1"/>
    <w:rsid w:val="00E969A0"/>
    <w:rsid w:val="00EA2A74"/>
    <w:rsid w:val="00EB3EB8"/>
    <w:rsid w:val="00EB3F98"/>
    <w:rsid w:val="00EC69D7"/>
    <w:rsid w:val="00EE2E79"/>
    <w:rsid w:val="00F25068"/>
    <w:rsid w:val="00F25734"/>
    <w:rsid w:val="00F878C5"/>
    <w:rsid w:val="00F90AC7"/>
    <w:rsid w:val="00FA421E"/>
    <w:rsid w:val="00FC0289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7E4C6"/>
  <w15:docId w15:val="{3A75A8F4-8FD2-4C1F-B709-2239D299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F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10888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851F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970CD0"/>
    <w:rPr>
      <w:b/>
      <w:bCs/>
    </w:rPr>
  </w:style>
  <w:style w:type="table" w:styleId="TabloKlavuzu">
    <w:name w:val="Table Grid"/>
    <w:basedOn w:val="NormalTablo"/>
    <w:uiPriority w:val="59"/>
    <w:rsid w:val="0048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42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21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DB0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B05AE"/>
  </w:style>
  <w:style w:type="paragraph" w:styleId="AltBilgi">
    <w:name w:val="footer"/>
    <w:basedOn w:val="Normal"/>
    <w:link w:val="AltBilgiChar"/>
    <w:uiPriority w:val="99"/>
    <w:unhideWhenUsed/>
    <w:rsid w:val="00DB0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05AE"/>
  </w:style>
  <w:style w:type="table" w:customStyle="1" w:styleId="TabloKlavuzu1">
    <w:name w:val="Tablo Kılavuzu1"/>
    <w:basedOn w:val="NormalTablo"/>
    <w:next w:val="TabloKlavuzu"/>
    <w:uiPriority w:val="39"/>
    <w:rsid w:val="00403A51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403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| ronaldinho424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DUSEM</dc:creator>
  <cp:lastModifiedBy>yeni</cp:lastModifiedBy>
  <cp:revision>11</cp:revision>
  <dcterms:created xsi:type="dcterms:W3CDTF">2023-04-14T12:41:00Z</dcterms:created>
  <dcterms:modified xsi:type="dcterms:W3CDTF">2025-11-25T12:33:00Z</dcterms:modified>
</cp:coreProperties>
</file>